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66EB" w14:textId="77777777" w:rsidR="006761ED" w:rsidRPr="00353B84" w:rsidRDefault="007D570D" w:rsidP="006761ED">
      <w:pPr>
        <w:pStyle w:val="Title-Mast"/>
        <w:jc w:val="center"/>
        <w:rPr>
          <w:rFonts w:ascii="Browallia New" w:hAnsi="Browallia New" w:cs="Browallia New"/>
          <w:b w:val="0"/>
          <w:bCs/>
          <w:color w:val="0070C0"/>
          <w:sz w:val="40"/>
          <w:szCs w:val="40"/>
          <w:lang w:bidi="th-TH"/>
        </w:rPr>
      </w:pPr>
      <w:r w:rsidRPr="00353B84">
        <w:rPr>
          <w:rFonts w:ascii="Cordia New" w:hAnsi="Cordia New" w:cs="Cordia New"/>
          <w:b w:val="0"/>
          <w:bCs/>
          <w:noProof/>
          <w:color w:val="0070C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8B58" wp14:editId="7C865ED8">
                <wp:simplePos x="0" y="0"/>
                <wp:positionH relativeFrom="column">
                  <wp:posOffset>4981575</wp:posOffset>
                </wp:positionH>
                <wp:positionV relativeFrom="paragraph">
                  <wp:posOffset>-257175</wp:posOffset>
                </wp:positionV>
                <wp:extent cx="933450" cy="27622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ADCE" w14:textId="77777777" w:rsidR="000F718F" w:rsidRPr="005E0CFD" w:rsidRDefault="000F71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CFD">
                              <w:rPr>
                                <w:sz w:val="28"/>
                                <w:szCs w:val="28"/>
                              </w:rPr>
                              <w:t>(Form: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88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20.25pt;width:73.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" filled="f" strokecolor="white [3212]">
                <v:textbox style="mso-fit-shape-to-text:t">
                  <w:txbxContent>
                    <w:p w14:paraId="7AA2ADCE" w14:textId="77777777" w:rsidR="000F718F" w:rsidRPr="005E0CFD" w:rsidRDefault="000F718F">
                      <w:pPr>
                        <w:rPr>
                          <w:sz w:val="28"/>
                          <w:szCs w:val="28"/>
                        </w:rPr>
                      </w:pPr>
                      <w:r w:rsidRPr="005E0CFD">
                        <w:rPr>
                          <w:sz w:val="28"/>
                          <w:szCs w:val="28"/>
                        </w:rPr>
                        <w:t>(Form: 3)</w:t>
                      </w:r>
                    </w:p>
                  </w:txbxContent>
                </v:textbox>
              </v:shape>
            </w:pict>
          </mc:Fallback>
        </mc:AlternateContent>
      </w:r>
      <w:r w:rsidR="00353B84" w:rsidRPr="00353B84">
        <w:rPr>
          <w:rFonts w:ascii="Browallia New" w:hAnsi="Browallia New" w:cs="Browallia New"/>
          <w:b w:val="0"/>
          <w:bCs/>
          <w:color w:val="0070C0"/>
          <w:sz w:val="40"/>
          <w:szCs w:val="40"/>
          <w:lang w:bidi="th-TH"/>
        </w:rPr>
        <w:t>District Grant Application</w:t>
      </w:r>
    </w:p>
    <w:p w14:paraId="3411286D" w14:textId="77777777" w:rsidR="00E2052F" w:rsidRDefault="00A57651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  <w:r>
        <w:rPr>
          <w:rFonts w:ascii="Browallia New" w:hAnsi="Browallia New" w:cs="Browallia New"/>
          <w:b/>
          <w:bCs/>
          <w:color w:val="0070C0"/>
          <w:sz w:val="32"/>
          <w:szCs w:val="32"/>
          <w:lang w:bidi="th-TH"/>
        </w:rPr>
        <w:t>District Grant</w:t>
      </w:r>
      <w:r w:rsidR="00353B84" w:rsidRPr="00353B84">
        <w:rPr>
          <w:rFonts w:ascii="Browallia New" w:hAnsi="Browallia New" w:cs="Browallia New"/>
          <w:b/>
          <w:bCs/>
          <w:color w:val="0070C0"/>
          <w:sz w:val="32"/>
          <w:szCs w:val="32"/>
          <w:lang w:bidi="th-TH"/>
        </w:rPr>
        <w:t xml:space="preserve"> N</w:t>
      </w:r>
      <w:r>
        <w:rPr>
          <w:rFonts w:ascii="Browallia New" w:hAnsi="Browallia New" w:cs="Browallia New"/>
          <w:b/>
          <w:bCs/>
          <w:color w:val="0070C0"/>
          <w:sz w:val="32"/>
          <w:szCs w:val="32"/>
          <w:lang w:bidi="th-TH"/>
        </w:rPr>
        <w:t>o.</w:t>
      </w:r>
      <w:r w:rsidR="00353B84">
        <w:rPr>
          <w:rFonts w:ascii="Browallia New" w:hAnsi="Browallia New" w:cs="Browallia New"/>
          <w:b/>
          <w:bCs/>
          <w:color w:val="0070C0"/>
          <w:szCs w:val="45"/>
          <w:lang w:bidi="th-TH"/>
        </w:rPr>
        <w:t xml:space="preserve"> </w:t>
      </w:r>
      <w:sdt>
        <w:sdtPr>
          <w:rPr>
            <w:rFonts w:ascii="Browallia New" w:hAnsi="Browallia New" w:cs="Browallia New"/>
            <w:b/>
            <w:bCs/>
            <w:szCs w:val="45"/>
            <w:highlight w:val="lightGray"/>
            <w:cs/>
            <w:lang w:bidi="th-TH"/>
          </w:rPr>
          <w:id w:val="185719387"/>
          <w:placeholder>
            <w:docPart w:val="DefaultPlaceholder_1082065158"/>
          </w:placeholder>
          <w:showingPlcHdr/>
        </w:sdtPr>
        <w:sdtEndPr/>
        <w:sdtContent>
          <w:r w:rsidR="0053328C" w:rsidRPr="001E75A5">
            <w:rPr>
              <w:rStyle w:val="PlaceholderText"/>
            </w:rPr>
            <w:t>Click here to enter text.</w:t>
          </w:r>
        </w:sdtContent>
      </w:sdt>
    </w:p>
    <w:p w14:paraId="1148BC63" w14:textId="77777777" w:rsidR="006761ED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6761ED" w:rsidRPr="006761ED" w14:paraId="12119099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2E6FCCD3" w14:textId="77777777" w:rsidR="006761ED" w:rsidRPr="006761ED" w:rsidRDefault="00B41FF7" w:rsidP="006761ED">
            <w:pPr>
              <w:widowControl w:val="0"/>
              <w:autoSpaceDE w:val="0"/>
              <w:autoSpaceDN w:val="0"/>
              <w:adjustRightInd w:val="0"/>
              <w:rPr>
                <w:rFonts w:ascii="Cordia New" w:hAnsi="Cordia New" w:cs="Cordia New"/>
                <w:b/>
                <w:color w:val="FFFFFF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color w:val="FFFFFF"/>
                <w:sz w:val="32"/>
                <w:szCs w:val="32"/>
                <w:lang w:bidi="th-TH"/>
              </w:rPr>
              <w:t>PROJECT DETAILS</w:t>
            </w:r>
          </w:p>
        </w:tc>
      </w:tr>
    </w:tbl>
    <w:p w14:paraId="46E4FE2C" w14:textId="77777777" w:rsidR="006761ED" w:rsidRDefault="006761ED" w:rsidP="006761ED">
      <w:pPr>
        <w:rPr>
          <w:rFonts w:cstheme="minorBidi"/>
          <w:szCs w:val="30"/>
          <w:lang w:bidi="th-TH"/>
        </w:rPr>
      </w:pPr>
    </w:p>
    <w:p w14:paraId="59F7A77D" w14:textId="77777777" w:rsid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Rotary Club</w:t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732618172"/>
          <w:placeholder>
            <w:docPart w:val="DefaultPlaceholder_1082065158"/>
          </w:placeholder>
        </w:sdtPr>
        <w:sdtEndPr/>
        <w:sdtContent/>
      </w:sdt>
      <w:bookmarkStart w:id="0" w:name="Text1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66937198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0"/>
        </w:sdtContent>
      </w:sdt>
    </w:p>
    <w:p w14:paraId="0CE14785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39817C61" w14:textId="77777777" w:rsidR="006761ED" w:rsidRP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Project Name</w:t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1" w:name="Text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092121721"/>
          <w:placeholder>
            <w:docPart w:val="DefaultPlaceholder_1082065158"/>
          </w:placeholder>
        </w:sdtPr>
        <w:sdtEndPr/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"/>
        </w:sdtContent>
      </w:sdt>
    </w:p>
    <w:p w14:paraId="378D5E85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456FE085" w14:textId="77777777" w:rsidR="006761ED" w:rsidRP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Project Location</w:t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2" w:name="Text3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86766682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2"/>
        </w:sdtContent>
      </w:sdt>
    </w:p>
    <w:p w14:paraId="70051DBD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0F52CA2F" w14:textId="77777777" w:rsidR="006761ED" w:rsidRP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District/</w:t>
      </w:r>
      <w:proofErr w:type="spellStart"/>
      <w:r>
        <w:rPr>
          <w:rFonts w:ascii="Browallia New" w:hAnsi="Browallia New" w:cs="Browallia New"/>
          <w:sz w:val="32"/>
          <w:szCs w:val="32"/>
          <w:lang w:bidi="th-TH"/>
        </w:rPr>
        <w:t>Amphur</w:t>
      </w:r>
      <w:proofErr w:type="spellEnd"/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3" w:name="Text4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54767582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3"/>
        </w:sdtContent>
      </w:sdt>
    </w:p>
    <w:p w14:paraId="76231D8D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3C319811" w14:textId="77777777" w:rsidR="006761ED" w:rsidRP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Province</w:t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208289518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4" w:name="Text5"/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4"/>
        </w:sdtContent>
      </w:sdt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14:paraId="55A3A91A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029B3DFD" w14:textId="77777777" w:rsidR="006761ED" w:rsidRPr="006761ED" w:rsidRDefault="00353B84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Country</w:t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6761E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5" w:name="Text6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527792358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761ED"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5"/>
        </w:sdtContent>
      </w:sdt>
    </w:p>
    <w:p w14:paraId="18A5C9D6" w14:textId="77777777"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14:paraId="2B3CCFB1" w14:textId="77777777" w:rsidR="006761ED" w:rsidRPr="00353B84" w:rsidRDefault="00353B84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353B84">
        <w:rPr>
          <w:rFonts w:ascii="Browallia New" w:hAnsi="Browallia New" w:cs="Browallia New"/>
          <w:b/>
          <w:bCs/>
          <w:sz w:val="32"/>
          <w:szCs w:val="32"/>
          <w:lang w:bidi="th-TH"/>
        </w:rPr>
        <w:t>Project detail</w:t>
      </w:r>
      <w:r w:rsidR="00616D46">
        <w:rPr>
          <w:rFonts w:ascii="Browallia New" w:hAnsi="Browallia New" w:cs="Browallia New"/>
          <w:b/>
          <w:bCs/>
          <w:sz w:val="32"/>
          <w:szCs w:val="32"/>
          <w:lang w:bidi="th-TH"/>
        </w:rPr>
        <w:t>s:</w:t>
      </w:r>
      <w:r w:rsidR="00CA3044" w:rsidRPr="00353B8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(</w:t>
      </w:r>
      <w:r w:rsidR="00A57651">
        <w:rPr>
          <w:rFonts w:ascii="Browallia New" w:hAnsi="Browallia New" w:cs="Browallia New"/>
          <w:b/>
          <w:bCs/>
          <w:sz w:val="32"/>
          <w:szCs w:val="32"/>
          <w:lang w:bidi="th-TH"/>
        </w:rPr>
        <w:t>Project Explanation</w:t>
      </w:r>
      <w:r w:rsidRPr="00353B84">
        <w:rPr>
          <w:rFonts w:ascii="Browallia New" w:hAnsi="Browallia New" w:cs="Browallia New"/>
          <w:b/>
          <w:bCs/>
          <w:sz w:val="32"/>
          <w:szCs w:val="32"/>
          <w:lang w:bidi="th-TH"/>
        </w:rPr>
        <w:t>:</w:t>
      </w:r>
      <w:r w:rsidR="00CA3044" w:rsidRPr="00353B8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problem and need)</w:t>
      </w:r>
      <w:r w:rsidR="00CA3044" w:rsidRPr="00353B8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Community needs survey including project location, beneficiary </w:t>
      </w:r>
      <w:r w:rsidR="00504D41">
        <w:rPr>
          <w:rFonts w:ascii="Browallia New" w:hAnsi="Browallia New" w:cs="Browallia New"/>
          <w:b/>
          <w:bCs/>
          <w:sz w:val="32"/>
          <w:szCs w:val="32"/>
          <w:lang w:bidi="th-TH"/>
        </w:rPr>
        <w:t>and how your project benefit to that community</w:t>
      </w:r>
      <w:r w:rsidR="00504D41" w:rsidRPr="00353B84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sdt>
        <w:sdtPr>
          <w:rPr>
            <w:rFonts w:ascii="Browallia New" w:hAnsi="Browallia New" w:cs="Browallia New"/>
            <w:b/>
            <w:bCs/>
            <w:sz w:val="32"/>
            <w:szCs w:val="32"/>
            <w:cs/>
            <w:lang w:bidi="th-TH"/>
          </w:rPr>
          <w:id w:val="1032156872"/>
          <w:placeholder>
            <w:docPart w:val="DefaultPlaceholder_1082065158"/>
          </w:placeholder>
        </w:sdtPr>
        <w:sdtEndPr/>
        <w:sdtContent>
          <w:bookmarkStart w:id="6" w:name="Text7"/>
          <w:r w:rsidR="000C68BE"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6761ED" w:rsidRPr="00353B84">
            <w:rPr>
              <w:rFonts w:ascii="Browallia New" w:hAnsi="Browallia New" w:cs="Browallia New" w:hint="cs"/>
              <w:b/>
              <w:bCs/>
              <w:sz w:val="32"/>
              <w:szCs w:val="32"/>
              <w:lang w:bidi="th-TH"/>
            </w:rPr>
            <w:instrText>FORMTEXT</w:instrText>
          </w:r>
          <w:r w:rsidR="000C68BE"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 w:rsidR="000C68BE"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0C68BE"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  <w:bookmarkEnd w:id="6"/>
        </w:sdtContent>
      </w:sdt>
    </w:p>
    <w:p w14:paraId="56F88594" w14:textId="77777777" w:rsid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17295529" w14:textId="77777777" w:rsidR="006761ED" w:rsidRPr="00353B84" w:rsidRDefault="005E0CF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Explain how the beneficial community will maintain the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continuation of </w:t>
      </w: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project after the project </w:t>
      </w:r>
      <w:r w:rsidR="00616D46">
        <w:rPr>
          <w:rFonts w:ascii="Browallia New" w:hAnsi="Browallia New" w:cs="Browallia New"/>
          <w:b/>
          <w:bCs/>
          <w:sz w:val="32"/>
          <w:szCs w:val="32"/>
          <w:lang w:bidi="th-TH"/>
        </w:rPr>
        <w:t>has been</w:t>
      </w: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completed.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286629194"/>
        <w:placeholder>
          <w:docPart w:val="DefaultPlaceholder_1082065158"/>
        </w:placeholder>
      </w:sdtPr>
      <w:sdtEndPr/>
      <w:sdtContent>
        <w:p w14:paraId="27B4C9EE" w14:textId="77777777" w:rsidR="006761ED" w:rsidRPr="00353B84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 w:rsidR="006761ED" w:rsidRPr="00353B84"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  <w:instrText>FORMTEXT</w:instrText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7" w:displacedByCustomXml="next"/>
      </w:sdtContent>
    </w:sdt>
    <w:p w14:paraId="5DB3869A" w14:textId="77777777" w:rsidR="006761ED" w:rsidRPr="00353B84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4B3FA54D" w14:textId="77777777" w:rsidR="006761ED" w:rsidRPr="00353B84" w:rsidRDefault="005E0CF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Explain special activities in promoting the project. What will Rotarians do during </w:t>
      </w:r>
      <w:r w:rsidR="00616D46">
        <w:rPr>
          <w:rFonts w:ascii="Browallia New" w:hAnsi="Browallia New" w:cs="Browallia New"/>
          <w:b/>
          <w:bCs/>
          <w:sz w:val="32"/>
          <w:szCs w:val="32"/>
          <w:lang w:bidi="th-TH"/>
        </w:rPr>
        <w:t>implementing</w:t>
      </w: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project?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The project with f</w:t>
      </w: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>inancial support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only</w:t>
      </w:r>
      <w:r w:rsidRPr="005E0CF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will not be considered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1656648289"/>
        <w:placeholder>
          <w:docPart w:val="DefaultPlaceholder_1082065158"/>
        </w:placeholder>
      </w:sdtPr>
      <w:sdtEndPr/>
      <w:sdtContent>
        <w:p w14:paraId="63B54F44" w14:textId="77777777" w:rsidR="006761ED" w:rsidRPr="00353B84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 w:rsidR="006761ED" w:rsidRPr="00353B84">
            <w:rPr>
              <w:rFonts w:ascii="Browallia New" w:hAnsi="Browallia New" w:cs="Browallia New" w:hint="cs"/>
              <w:b/>
              <w:bCs/>
              <w:sz w:val="32"/>
              <w:szCs w:val="32"/>
              <w:lang w:bidi="th-TH"/>
            </w:rPr>
            <w:instrText>FORMTEXT</w:instrText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 w:rsidRPr="00353B84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Pr="00353B84"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8" w:displacedByCustomXml="next"/>
      </w:sdtContent>
    </w:sdt>
    <w:p w14:paraId="3DAECACE" w14:textId="77777777"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14:paraId="75A71846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265B34A9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13FFFB5C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5E5AA23B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560E98E9" w14:textId="77777777" w:rsidR="005E0CFD" w:rsidRDefault="005E0CFD" w:rsidP="006761ED">
      <w:pPr>
        <w:pStyle w:val="Subhead-Q"/>
        <w:rPr>
          <w:rFonts w:ascii="Leelawadee UI" w:hAnsi="Leelawadee UI" w:cs="Leelawadee UI"/>
          <w:b w:val="0"/>
          <w:bCs/>
          <w:sz w:val="24"/>
          <w:szCs w:val="24"/>
          <w:lang w:bidi="th-TH"/>
        </w:rPr>
      </w:pPr>
    </w:p>
    <w:p w14:paraId="090CF691" w14:textId="77777777" w:rsidR="005E0CFD" w:rsidRDefault="005E0CFD" w:rsidP="006761ED">
      <w:pPr>
        <w:pStyle w:val="Subhead-Q"/>
        <w:rPr>
          <w:rFonts w:ascii="Browallia New" w:hAnsi="Browallia New" w:cs="Browallia New"/>
          <w:b w:val="0"/>
          <w:bCs/>
          <w:sz w:val="32"/>
          <w:szCs w:val="32"/>
          <w:lang w:bidi="th-TH"/>
        </w:rPr>
      </w:pPr>
    </w:p>
    <w:p w14:paraId="515BDCEF" w14:textId="77777777" w:rsidR="006761ED" w:rsidRPr="003F287A" w:rsidRDefault="000F718F" w:rsidP="006761ED">
      <w:pPr>
        <w:pStyle w:val="Subhead-Q"/>
        <w:rPr>
          <w:rFonts w:ascii="Browallia New" w:hAnsi="Browallia New" w:cs="Browallia New"/>
          <w:b w:val="0"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 w:val="0"/>
          <w:bCs/>
          <w:sz w:val="32"/>
          <w:szCs w:val="32"/>
          <w:lang w:bidi="th-TH"/>
        </w:rPr>
        <w:lastRenderedPageBreak/>
        <w:t xml:space="preserve">Sponsor </w:t>
      </w:r>
      <w:r w:rsidR="005E0CFD">
        <w:rPr>
          <w:rFonts w:ascii="Browallia New" w:hAnsi="Browallia New" w:cs="Browallia New"/>
          <w:b w:val="0"/>
          <w:bCs/>
          <w:sz w:val="32"/>
          <w:szCs w:val="32"/>
          <w:lang w:bidi="th-TH"/>
        </w:rPr>
        <w:t>Club</w:t>
      </w:r>
      <w:r w:rsidR="006761ED" w:rsidRPr="003F287A">
        <w:rPr>
          <w:rFonts w:ascii="Browallia New" w:hAnsi="Browallia New" w:cs="Browallia New"/>
          <w:b w:val="0"/>
          <w:bCs/>
          <w:sz w:val="32"/>
          <w:szCs w:val="32"/>
          <w:cs/>
          <w:lang w:bidi="th-TH"/>
        </w:rPr>
        <w:t xml:space="preserve"> / </w:t>
      </w:r>
      <w:r w:rsidR="005E0CFD">
        <w:rPr>
          <w:rFonts w:ascii="Browallia New" w:hAnsi="Browallia New" w:cs="Browallia New"/>
          <w:b w:val="0"/>
          <w:bCs/>
          <w:sz w:val="32"/>
          <w:szCs w:val="32"/>
          <w:lang w:bidi="th-TH"/>
        </w:rPr>
        <w:t>District</w:t>
      </w:r>
    </w:p>
    <w:p w14:paraId="4C37A8DF" w14:textId="77777777" w:rsidR="006761ED" w:rsidRPr="003F287A" w:rsidRDefault="005E0CF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Club</w:t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bookmarkStart w:id="9" w:name="Text10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34904231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6761ED"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9"/>
        </w:sdtContent>
      </w:sdt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5937E5">
        <w:rPr>
          <w:rFonts w:ascii="Browallia New" w:hAnsi="Browallia New" w:cs="Browallia New"/>
          <w:sz w:val="32"/>
          <w:szCs w:val="32"/>
          <w:lang w:bidi="th-TH"/>
        </w:rPr>
        <w:t xml:space="preserve">Club </w:t>
      </w:r>
      <w:r w:rsidR="006761ED" w:rsidRPr="003F287A">
        <w:rPr>
          <w:rFonts w:ascii="Browallia New" w:hAnsi="Browallia New" w:cs="Browallia New"/>
          <w:sz w:val="32"/>
          <w:szCs w:val="32"/>
          <w:lang w:bidi="th-TH"/>
        </w:rPr>
        <w:t xml:space="preserve">ID </w:t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>(</w:t>
      </w:r>
      <w:r w:rsidR="005937E5">
        <w:rPr>
          <w:rFonts w:ascii="Browallia New" w:hAnsi="Browallia New" w:cs="Browallia New"/>
          <w:sz w:val="32"/>
          <w:szCs w:val="32"/>
          <w:lang w:bidi="th-TH"/>
        </w:rPr>
        <w:t>If known</w:t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) </w:t>
      </w:r>
      <w:bookmarkStart w:id="10" w:name="Text11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-1704318689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6761ED"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0"/>
        </w:sdtContent>
      </w:sdt>
    </w:p>
    <w:p w14:paraId="0E564A02" w14:textId="77777777" w:rsidR="006761ED" w:rsidRPr="003F287A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1F61DDC9" w14:textId="77777777" w:rsidR="006761ED" w:rsidRPr="003F287A" w:rsidRDefault="005937E5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Rotary District</w:t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bookmarkStart w:id="11" w:name="Text1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1310585828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6761ED"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1"/>
        </w:sdtContent>
      </w:sdt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Country</w:t>
      </w:r>
      <w:r w:rsidR="006761ED"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bookmarkStart w:id="12" w:name="Text13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430710304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6761ED"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6761ED"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2"/>
        </w:sdtContent>
      </w:sdt>
    </w:p>
    <w:p w14:paraId="08861E32" w14:textId="77777777"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</w:t>
      </w:r>
    </w:p>
    <w:p w14:paraId="1C412428" w14:textId="77777777" w:rsidR="006761ED" w:rsidRPr="006761ED" w:rsidRDefault="008957A5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</w:pPr>
      <w:r w:rsidRPr="008957A5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Project Coordinator #1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14:paraId="10DF23AB" w14:textId="77777777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14:paraId="0A14CAA8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>Name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212391106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5AAF4461" w14:textId="77777777" w:rsidR="006761ED" w:rsidRPr="006761ED" w:rsidRDefault="008B36F3" w:rsidP="008B36F3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Member </w:t>
            </w:r>
            <w:r w:rsidR="006761ED"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6996172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4328ED35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5B681636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3" w:name="Text170"/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Club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1152607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3"/>
              </w:sdtContent>
            </w:sdt>
          </w:p>
        </w:tc>
      </w:tr>
      <w:tr w:rsidR="006761ED" w:rsidRPr="006761ED" w14:paraId="4ECC8804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1420F10F" w14:textId="77777777" w:rsidR="006761ED" w:rsidRPr="006761ED" w:rsidRDefault="00616D46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Position</w:t>
            </w:r>
            <w:r w:rsidR="008B36F3"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 xml:space="preserve"> in Rotary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303996946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475EA326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178AEACE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>Address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2801309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34BBF60A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14A5B921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>District/</w:t>
            </w:r>
            <w:proofErr w:type="spellStart"/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>Amphur</w:t>
            </w:r>
            <w:proofErr w:type="spellEnd"/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55323446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7C2D22A3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29DAA950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Province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47309323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449E2712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4" w:name="Text17"/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Post Code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7900465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3716" w:type="dxa"/>
            <w:vAlign w:val="bottom"/>
          </w:tcPr>
          <w:p w14:paraId="024DC28C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5" w:name="Text26"/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Country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1033393532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5"/>
              </w:sdtContent>
            </w:sdt>
          </w:p>
        </w:tc>
      </w:tr>
      <w:tr w:rsidR="006761ED" w:rsidRPr="006761ED" w14:paraId="35535DC9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6A96C6BE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bookmarkStart w:id="16" w:name="Text19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63660922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6"/>
              </w:sdtContent>
            </w:sdt>
          </w:p>
        </w:tc>
      </w:tr>
      <w:tr w:rsidR="006761ED" w:rsidRPr="006761ED" w14:paraId="6909EA8E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5A41BE09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Telephone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0037774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27244D31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Mobile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3956199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36B2162F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Fax.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2441757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3C782F7D" w14:textId="77777777" w:rsidR="006761ED" w:rsidRPr="006761ED" w:rsidRDefault="008957A5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8957A5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Project Coordinator #</w:t>
      </w:r>
      <w:r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2</w:t>
      </w:r>
      <w:r w:rsidR="006761ED"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14:paraId="42088560" w14:textId="77777777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14:paraId="69C2A972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Name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6355404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6BEB6EDA" w14:textId="77777777" w:rsidR="006761ED" w:rsidRPr="006761ED" w:rsidRDefault="008B36F3" w:rsidP="008B36F3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Member </w:t>
            </w:r>
            <w:r w:rsidR="006761ED"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55989785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C01C0B9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5BF1882B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Club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8848027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4661C92B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4A4B50A6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Position in Rotary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43433094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3BE13459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306F60CC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Address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671259789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67744A1B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49A203B0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District/</w:t>
            </w:r>
            <w:proofErr w:type="spellStart"/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Amphur</w:t>
            </w:r>
            <w:proofErr w:type="spellEnd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4828792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393F7253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734BDF79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Province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73978694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40C913DA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Post Code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2285023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7D0B6570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Country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-821809763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09028DAD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52119EB6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8572745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B1FE5B9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4201EC5B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Telephone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977420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5ED535F9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Mobile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8607703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34848645" w14:textId="77777777" w:rsidR="006761ED" w:rsidRPr="006761ED" w:rsidRDefault="008B36F3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Fax.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03977004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6761ED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6761ED"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71BCD02F" w14:textId="77777777" w:rsidR="006761ED" w:rsidRPr="006761ED" w:rsidRDefault="006761ED" w:rsidP="006761ED">
      <w:pPr>
        <w:spacing w:line="220" w:lineRule="atLeast"/>
        <w:rPr>
          <w:rFonts w:ascii="Browallia New" w:hAnsi="Browallia New" w:cs="Browallia New"/>
          <w:color w:val="211D1E"/>
          <w:sz w:val="16"/>
          <w:szCs w:val="16"/>
        </w:rPr>
      </w:pPr>
    </w:p>
    <w:p w14:paraId="738B7D14" w14:textId="77777777" w:rsidR="006761ED" w:rsidRPr="006761ED" w:rsidRDefault="008957A5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8957A5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Project Coordinator #</w:t>
      </w:r>
      <w:r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3</w:t>
      </w:r>
      <w:r w:rsidR="006761ED"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8B36F3" w:rsidRPr="006761ED" w14:paraId="479C5A24" w14:textId="77777777" w:rsidTr="004A04A0">
        <w:trPr>
          <w:trHeight w:val="288"/>
        </w:trPr>
        <w:tc>
          <w:tcPr>
            <w:tcW w:w="6472" w:type="dxa"/>
            <w:gridSpan w:val="2"/>
            <w:vAlign w:val="bottom"/>
          </w:tcPr>
          <w:p w14:paraId="494A5895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Name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8123016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443530C2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Member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32612666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7735D6A4" w14:textId="77777777" w:rsidTr="004A04A0">
        <w:trPr>
          <w:trHeight w:val="288"/>
        </w:trPr>
        <w:tc>
          <w:tcPr>
            <w:tcW w:w="10188" w:type="dxa"/>
            <w:gridSpan w:val="3"/>
            <w:vAlign w:val="bottom"/>
          </w:tcPr>
          <w:p w14:paraId="543B04D9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Club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164710458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0A87DE34" w14:textId="77777777" w:rsidTr="004A04A0">
        <w:trPr>
          <w:trHeight w:val="288"/>
        </w:trPr>
        <w:tc>
          <w:tcPr>
            <w:tcW w:w="10188" w:type="dxa"/>
            <w:gridSpan w:val="3"/>
            <w:vAlign w:val="bottom"/>
          </w:tcPr>
          <w:p w14:paraId="67783B4D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Position in Rotary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91159647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341B8191" w14:textId="77777777" w:rsidTr="004A04A0">
        <w:trPr>
          <w:trHeight w:val="288"/>
        </w:trPr>
        <w:tc>
          <w:tcPr>
            <w:tcW w:w="10188" w:type="dxa"/>
            <w:gridSpan w:val="3"/>
            <w:vAlign w:val="bottom"/>
          </w:tcPr>
          <w:p w14:paraId="19643394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Address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526077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1088FA9A" w14:textId="77777777" w:rsidTr="004A04A0">
        <w:trPr>
          <w:trHeight w:val="288"/>
        </w:trPr>
        <w:tc>
          <w:tcPr>
            <w:tcW w:w="10188" w:type="dxa"/>
            <w:gridSpan w:val="3"/>
            <w:vAlign w:val="bottom"/>
          </w:tcPr>
          <w:p w14:paraId="1E46787C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District/</w:t>
            </w:r>
            <w:proofErr w:type="spellStart"/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Amphur</w:t>
            </w:r>
            <w:proofErr w:type="spellEnd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084412359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18D12A61" w14:textId="77777777" w:rsidTr="004A04A0">
        <w:trPr>
          <w:trHeight w:val="288"/>
        </w:trPr>
        <w:tc>
          <w:tcPr>
            <w:tcW w:w="3712" w:type="dxa"/>
            <w:vAlign w:val="bottom"/>
          </w:tcPr>
          <w:p w14:paraId="72029958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Province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213123916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68C1B609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Post Code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53229762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6A7154DA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Country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-1305624502"/>
                <w:placeholder>
                  <w:docPart w:val="392D36D886984C79A6BA37E925FF5839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40BD5B49" w14:textId="77777777" w:rsidTr="004A04A0">
        <w:trPr>
          <w:trHeight w:val="288"/>
        </w:trPr>
        <w:tc>
          <w:tcPr>
            <w:tcW w:w="10188" w:type="dxa"/>
            <w:gridSpan w:val="3"/>
            <w:vAlign w:val="bottom"/>
          </w:tcPr>
          <w:p w14:paraId="2B539665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07316561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B36F3" w:rsidRPr="006761ED" w14:paraId="40533EDC" w14:textId="77777777" w:rsidTr="004A04A0">
        <w:trPr>
          <w:trHeight w:val="288"/>
        </w:trPr>
        <w:tc>
          <w:tcPr>
            <w:tcW w:w="3712" w:type="dxa"/>
            <w:vAlign w:val="bottom"/>
          </w:tcPr>
          <w:p w14:paraId="3B63DB02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Telephone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164204713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00D5AD41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Mobile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34192629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20643BB4" w14:textId="77777777" w:rsidR="008B36F3" w:rsidRPr="006761ED" w:rsidRDefault="008B36F3" w:rsidP="004A04A0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>
              <w:rPr>
                <w:rFonts w:ascii="Browallia New" w:hAnsi="Browallia New" w:cs="Browallia New"/>
                <w:color w:val="211D1E"/>
                <w:sz w:val="26"/>
                <w:szCs w:val="26"/>
                <w:lang w:bidi="th-TH"/>
              </w:rPr>
              <w:t>Fax.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73110119"/>
                <w:placeholder>
                  <w:docPart w:val="392D36D886984C79A6BA37E925FF5839"/>
                </w:placeholder>
              </w:sdtPr>
              <w:sdtEndPr/>
              <w:sdtContent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549F546D" w14:textId="77777777" w:rsidR="003F287A" w:rsidRPr="003F287A" w:rsidRDefault="003F287A" w:rsidP="006761ED">
      <w:pPr>
        <w:rPr>
          <w:rFonts w:ascii="Browallia New" w:hAnsi="Browallia New" w:cs="Browallia New"/>
        </w:rPr>
      </w:pPr>
    </w:p>
    <w:p w14:paraId="7F76BB4D" w14:textId="77777777" w:rsidR="003F287A" w:rsidRDefault="003F287A" w:rsidP="006761ED"/>
    <w:p w14:paraId="08FC73C9" w14:textId="77777777" w:rsidR="003F287A" w:rsidRDefault="003F287A" w:rsidP="006761ED"/>
    <w:p w14:paraId="57F28E68" w14:textId="77777777" w:rsidR="003F287A" w:rsidRDefault="003F287A" w:rsidP="006761ED"/>
    <w:p w14:paraId="0F4E01F4" w14:textId="77777777" w:rsidR="003F287A" w:rsidRDefault="003F287A" w:rsidP="006761ED"/>
    <w:p w14:paraId="3EAD9CC5" w14:textId="77777777" w:rsidR="003F287A" w:rsidRDefault="003F287A" w:rsidP="006761ED"/>
    <w:p w14:paraId="25641513" w14:textId="77777777" w:rsidR="003F287A" w:rsidRDefault="003F287A" w:rsidP="006761ED"/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29E0A56D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0B8935C6" w14:textId="77777777" w:rsidR="003F287A" w:rsidRPr="003F287A" w:rsidRDefault="00B41FF7" w:rsidP="00B41FF7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/>
                <w:bCs/>
                <w:color w:val="FFFFFF"/>
                <w:sz w:val="32"/>
                <w:szCs w:val="32"/>
                <w:lang w:bidi="th-TH"/>
              </w:rPr>
              <w:lastRenderedPageBreak/>
              <w:t>BUDGETt</w:t>
            </w:r>
            <w:proofErr w:type="spellEnd"/>
          </w:p>
        </w:tc>
      </w:tr>
    </w:tbl>
    <w:p w14:paraId="2A371ECA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  <w:bookmarkStart w:id="17" w:name="Pg4_Text02"/>
    </w:p>
    <w:tbl>
      <w:tblPr>
        <w:tblW w:w="10188" w:type="dxa"/>
        <w:tblLook w:val="00A0" w:firstRow="1" w:lastRow="0" w:firstColumn="1" w:lastColumn="0" w:noHBand="0" w:noVBand="0"/>
      </w:tblPr>
      <w:tblGrid>
        <w:gridCol w:w="4548"/>
        <w:gridCol w:w="3120"/>
        <w:gridCol w:w="2520"/>
      </w:tblGrid>
      <w:tr w:rsidR="003F287A" w:rsidRPr="003F287A" w14:paraId="79905804" w14:textId="77777777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FD35" w14:textId="77777777" w:rsidR="003F287A" w:rsidRPr="00B41FF7" w:rsidRDefault="00B41FF7" w:rsidP="00A57651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</w:pPr>
            <w:r w:rsidRPr="00B41FF7"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 xml:space="preserve">Budget </w:t>
            </w:r>
            <w:r w:rsidR="00A57651"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Description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9B38" w14:textId="77777777" w:rsidR="003F287A" w:rsidRPr="00B41FF7" w:rsidRDefault="00B41FF7" w:rsidP="00B41FF7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Supplier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7953" w14:textId="77777777" w:rsidR="003F287A" w:rsidRPr="00B41FF7" w:rsidRDefault="00B41FF7" w:rsidP="00B41FF7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Amount</w:t>
            </w:r>
          </w:p>
        </w:tc>
      </w:tr>
      <w:tr w:rsidR="003F287A" w:rsidRPr="003F287A" w14:paraId="2E9BA568" w14:textId="77777777" w:rsidTr="003F287A">
        <w:trPr>
          <w:trHeight w:val="288"/>
        </w:trPr>
        <w:bookmarkStart w:id="18" w:name="Text2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8604154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318D7CD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18" w:displacedByCustomXml="next"/>
          </w:sdtContent>
        </w:sdt>
        <w:bookmarkStart w:id="19" w:name="Text2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89114987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BFA8FB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19" w:displacedByCustomXml="next"/>
          </w:sdtContent>
        </w:sdt>
        <w:bookmarkStart w:id="20" w:name="Text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0337820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174460095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14:paraId="7668D40B" w14:textId="77777777"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0" w:displacedByCustomXml="next"/>
              </w:sdtContent>
            </w:sdt>
          </w:sdtContent>
        </w:sdt>
      </w:tr>
      <w:tr w:rsidR="003F287A" w:rsidRPr="003F287A" w14:paraId="51DB3FEC" w14:textId="77777777" w:rsidTr="003F287A">
        <w:trPr>
          <w:trHeight w:val="288"/>
        </w:trPr>
        <w:bookmarkStart w:id="21" w:name="Text3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2221185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425408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1" w:displacedByCustomXml="next"/>
          </w:sdtContent>
        </w:sdt>
        <w:bookmarkStart w:id="22" w:name="Text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17245473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42A3CC9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2" w:displacedByCustomXml="next"/>
          </w:sdtContent>
        </w:sdt>
        <w:bookmarkStart w:id="23" w:name="Text3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6144303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-103850411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14:paraId="236AC383" w14:textId="77777777"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3" w:displacedByCustomXml="next"/>
              </w:sdtContent>
            </w:sdt>
          </w:sdtContent>
        </w:sdt>
      </w:tr>
      <w:tr w:rsidR="003F287A" w:rsidRPr="003F287A" w14:paraId="221D105D" w14:textId="77777777" w:rsidTr="003F287A">
        <w:trPr>
          <w:trHeight w:val="288"/>
        </w:trPr>
        <w:bookmarkStart w:id="24" w:name="Text3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770499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6330179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4" w:displacedByCustomXml="next"/>
          </w:sdtContent>
        </w:sdt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961751007"/>
              <w:placeholder>
                <w:docPart w:val="DefaultPlaceholder_1082065158"/>
              </w:placeholder>
            </w:sdtPr>
            <w:sdtEndPr/>
            <w:sdtContent>
              <w:p w14:paraId="4705503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bookmarkStart w:id="25" w:name="Text3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51358227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1E465A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5" w:displacedByCustomXml="next"/>
          </w:sdtContent>
        </w:sdt>
      </w:tr>
      <w:tr w:rsidR="003F287A" w:rsidRPr="003F287A" w14:paraId="6F22B38A" w14:textId="77777777" w:rsidTr="003F287A">
        <w:trPr>
          <w:trHeight w:val="288"/>
        </w:trPr>
        <w:bookmarkStart w:id="26" w:name="Text3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3581368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0097EF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6" w:displacedByCustomXml="next"/>
          </w:sdtContent>
        </w:sdt>
        <w:bookmarkStart w:id="27" w:name="Text3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9458786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7580ED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7" w:displacedByCustomXml="next"/>
          </w:sdtContent>
        </w:sdt>
        <w:bookmarkStart w:id="28" w:name="Text3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2823258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283E0A6D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8" w:displacedByCustomXml="next"/>
          </w:sdtContent>
        </w:sdt>
      </w:tr>
      <w:tr w:rsidR="003F287A" w:rsidRPr="003F287A" w14:paraId="5D9C18CC" w14:textId="77777777" w:rsidTr="003F287A">
        <w:trPr>
          <w:trHeight w:val="288"/>
        </w:trPr>
        <w:bookmarkStart w:id="29" w:name="Text3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5253242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14E9AF6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9" w:displacedByCustomXml="next"/>
          </w:sdtContent>
        </w:sdt>
        <w:bookmarkStart w:id="30" w:name="Text4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615317612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5F9BA38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0" w:displacedByCustomXml="next"/>
          </w:sdtContent>
        </w:sdt>
        <w:bookmarkStart w:id="31" w:name="Text4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2956954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70DCB1C0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1" w:displacedByCustomXml="next"/>
          </w:sdtContent>
        </w:sdt>
      </w:tr>
      <w:tr w:rsidR="003F287A" w:rsidRPr="003F287A" w14:paraId="192DE2E3" w14:textId="77777777" w:rsidTr="003F287A">
        <w:trPr>
          <w:trHeight w:val="288"/>
        </w:trPr>
        <w:bookmarkStart w:id="32" w:name="Text4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42237397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4870224D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2" w:displacedByCustomXml="next"/>
          </w:sdtContent>
        </w:sdt>
        <w:bookmarkStart w:id="33" w:name="Text4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63740758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0E0B5C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3" w:displacedByCustomXml="next"/>
          </w:sdtContent>
        </w:sdt>
        <w:bookmarkStart w:id="34" w:name="Text4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6300195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7AB141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4" w:displacedByCustomXml="next"/>
          </w:sdtContent>
        </w:sdt>
      </w:tr>
      <w:tr w:rsidR="003F287A" w:rsidRPr="003F287A" w14:paraId="57624108" w14:textId="77777777" w:rsidTr="003F287A">
        <w:trPr>
          <w:trHeight w:val="288"/>
        </w:trPr>
        <w:bookmarkStart w:id="35" w:name="Text4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6557503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065EAF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5" w:displacedByCustomXml="next"/>
          </w:sdtContent>
        </w:sdt>
        <w:bookmarkStart w:id="36" w:name="Text4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23598043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0F3F10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6" w:displacedByCustomXml="next"/>
          </w:sdtContent>
        </w:sdt>
        <w:bookmarkStart w:id="37" w:name="Text4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5073075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9727795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7" w:displacedByCustomXml="next"/>
          </w:sdtContent>
        </w:sdt>
      </w:tr>
      <w:tr w:rsidR="003F287A" w:rsidRPr="003F287A" w14:paraId="1E07617F" w14:textId="77777777" w:rsidTr="003F287A">
        <w:trPr>
          <w:trHeight w:val="288"/>
        </w:trPr>
        <w:bookmarkStart w:id="38" w:name="Text5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65711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6F65A8B2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8" w:displacedByCustomXml="next"/>
          </w:sdtContent>
        </w:sdt>
        <w:bookmarkStart w:id="39" w:name="Text5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44143195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2A0597D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9" w:displacedByCustomXml="next"/>
          </w:sdtContent>
        </w:sdt>
        <w:bookmarkStart w:id="40" w:name="Text5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51923703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3A00C5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0" w:displacedByCustomXml="next"/>
          </w:sdtContent>
        </w:sdt>
      </w:tr>
      <w:tr w:rsidR="003F287A" w:rsidRPr="003F287A" w14:paraId="384D9627" w14:textId="77777777" w:rsidTr="003F287A">
        <w:trPr>
          <w:trHeight w:val="288"/>
        </w:trPr>
        <w:bookmarkStart w:id="41" w:name="Text5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682226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C33F57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1" w:displacedByCustomXml="next"/>
          </w:sdtContent>
        </w:sdt>
        <w:bookmarkStart w:id="42" w:name="Text5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35846576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05CB62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2" w:displacedByCustomXml="next"/>
          </w:sdtContent>
        </w:sdt>
        <w:bookmarkStart w:id="43" w:name="Text10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5221993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FC449B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3" w:displacedByCustomXml="next"/>
          </w:sdtContent>
        </w:sdt>
      </w:tr>
      <w:tr w:rsidR="003F287A" w:rsidRPr="003F287A" w14:paraId="56D9A683" w14:textId="77777777" w:rsidTr="003F287A">
        <w:trPr>
          <w:trHeight w:val="288"/>
        </w:trPr>
        <w:bookmarkStart w:id="44" w:name="Text5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013603224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3861C6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4" w:displacedByCustomXml="next"/>
          </w:sdtContent>
        </w:sdt>
        <w:bookmarkStart w:id="45" w:name="Text5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45742879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AFB7049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5" w:displacedByCustomXml="next"/>
          </w:sdtContent>
        </w:sdt>
        <w:bookmarkStart w:id="46" w:name="Text5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27381997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B0F591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6" w:displacedByCustomXml="next"/>
          </w:sdtContent>
        </w:sdt>
      </w:tr>
      <w:tr w:rsidR="003F287A" w:rsidRPr="003F287A" w14:paraId="5DB7C1B7" w14:textId="77777777" w:rsidTr="003F287A">
        <w:trPr>
          <w:trHeight w:val="288"/>
        </w:trPr>
        <w:bookmarkStart w:id="47" w:name="Text5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78751723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6D5E3A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7" w:displacedByCustomXml="next"/>
          </w:sdtContent>
        </w:sdt>
        <w:bookmarkStart w:id="48" w:name="Text6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1984807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068B655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8" w:displacedByCustomXml="next"/>
          </w:sdtContent>
        </w:sdt>
        <w:bookmarkStart w:id="49" w:name="Text6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208819265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2CBCAFFA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9" w:displacedByCustomXml="next"/>
          </w:sdtContent>
        </w:sdt>
      </w:tr>
      <w:tr w:rsidR="003F287A" w:rsidRPr="003F287A" w14:paraId="07111085" w14:textId="77777777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8F76A6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3C7B119" w14:textId="77777777" w:rsidR="003F287A" w:rsidRPr="003F287A" w:rsidRDefault="00B41FF7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Total</w:t>
            </w:r>
          </w:p>
        </w:tc>
        <w:bookmarkStart w:id="50" w:name="Text10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5988455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E1CA0D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0" w:displacedByCustomXml="next"/>
          </w:sdtContent>
        </w:sdt>
      </w:tr>
      <w:bookmarkEnd w:id="17"/>
      <w:tr w:rsidR="003F287A" w:rsidRPr="003F287A" w14:paraId="0725E74C" w14:textId="77777777" w:rsidTr="003F287A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6FD8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D68DC7" w14:textId="77777777" w:rsidR="003F287A" w:rsidRPr="003F287A" w:rsidRDefault="00B41FF7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Total in Thai Baht</w:t>
            </w:r>
          </w:p>
        </w:tc>
        <w:sdt>
          <w:sdtPr>
            <w:rPr>
              <w:rFonts w:ascii="Browallia New" w:hAnsi="Browallia New" w:cs="Browallia New"/>
              <w:sz w:val="16"/>
              <w:szCs w:val="16"/>
            </w:rPr>
            <w:id w:val="-198121231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A031A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</w:tbl>
    <w:p w14:paraId="542702D5" w14:textId="77777777" w:rsidR="003F287A" w:rsidRPr="003F287A" w:rsidRDefault="003F287A" w:rsidP="003F287A">
      <w:pPr>
        <w:spacing w:line="220" w:lineRule="atLeast"/>
        <w:rPr>
          <w:rFonts w:ascii="Arial" w:hAnsi="Arial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0029910F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77A4965E" w14:textId="77777777" w:rsidR="003F287A" w:rsidRPr="003F287A" w:rsidRDefault="00B41FF7" w:rsidP="00B41FF7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>
              <w:rPr>
                <w:rFonts w:ascii="Browallia New" w:hAnsi="Browallia New" w:cs="Browallia New"/>
                <w:bCs/>
                <w:color w:val="FFFFFF"/>
                <w:sz w:val="32"/>
                <w:szCs w:val="32"/>
                <w:lang w:bidi="th-TH"/>
              </w:rPr>
              <w:t>FUNDING</w:t>
            </w:r>
          </w:p>
        </w:tc>
      </w:tr>
    </w:tbl>
    <w:p w14:paraId="55AE9822" w14:textId="77777777" w:rsidR="003F287A" w:rsidRPr="003F287A" w:rsidRDefault="003F287A" w:rsidP="003F287A">
      <w:pPr>
        <w:spacing w:line="200" w:lineRule="atLeast"/>
        <w:rPr>
          <w:rFonts w:ascii="Browallia New" w:hAnsi="Browallia New" w:cs="Browallia New"/>
          <w:color w:val="211D1E"/>
          <w:sz w:val="16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2851"/>
        <w:gridCol w:w="2835"/>
        <w:gridCol w:w="2410"/>
      </w:tblGrid>
      <w:tr w:rsidR="003F287A" w:rsidRPr="003F287A" w14:paraId="5D3F0813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260F2639" w14:textId="77777777" w:rsidR="003F287A" w:rsidRPr="003F287A" w:rsidRDefault="00B41FF7" w:rsidP="00B41FF7">
            <w:pPr>
              <w:spacing w:line="200" w:lineRule="atLeast"/>
              <w:jc w:val="center"/>
              <w:rPr>
                <w:rFonts w:ascii="Browallia New" w:hAnsi="Browallia New" w:cs="Browallia New"/>
                <w:color w:val="211D1E"/>
                <w:sz w:val="28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District Grant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2E3A20B7" w14:textId="77777777" w:rsidR="003F287A" w:rsidRPr="003F287A" w:rsidRDefault="003F287A" w:rsidP="00B41FF7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5D551" w14:textId="77777777" w:rsidR="003F287A" w:rsidRPr="003F287A" w:rsidRDefault="00B41FF7" w:rsidP="00B41FF7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Exchange rate</w:t>
            </w:r>
            <w:r w:rsidR="003F287A"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 w:hint="cs"/>
                <w:b/>
                <w:color w:val="211D1E"/>
                <w:sz w:val="28"/>
                <w:szCs w:val="28"/>
                <w:cs/>
                <w:lang w:bidi="th-TH"/>
              </w:rPr>
              <w:t>฿</w:t>
            </w:r>
            <w:r w:rsid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= 1 USD</w:t>
            </w:r>
            <w:r w:rsidR="003F287A"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526D2" w14:textId="77777777" w:rsidR="003F287A" w:rsidRPr="003F287A" w:rsidRDefault="00B41FF7" w:rsidP="00B41FF7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Amount</w:t>
            </w:r>
            <w:r w:rsidR="003F287A"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Baht</w:t>
            </w:r>
            <w:r w:rsidR="003F287A"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3F287A" w:rsidRPr="003F287A" w14:paraId="7B9BEA75" w14:textId="77777777" w:rsidTr="003F287A">
        <w:bookmarkStart w:id="51" w:name="Text10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86052145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5625AD2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1" w:displacedByCustomXml="next"/>
          </w:sdtContent>
        </w:sdt>
        <w:bookmarkStart w:id="52" w:name="Text11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24724802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7E715CE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2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328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345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089D40D6" w14:textId="77777777" w:rsidTr="003F287A">
        <w:bookmarkStart w:id="53" w:name="Text11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77314887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277E73C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3" w:displacedByCustomXml="next"/>
          </w:sdtContent>
        </w:sdt>
        <w:bookmarkStart w:id="54" w:name="Text11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23318376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392C7B1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4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6350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4FB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67D34648" w14:textId="77777777" w:rsidTr="003F287A">
        <w:bookmarkStart w:id="55" w:name="Text11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45951332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13CD087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5" w:displacedByCustomXml="next"/>
          </w:sdtContent>
        </w:sdt>
        <w:bookmarkStart w:id="56" w:name="Text12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683250554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3BC9A175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6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724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8E69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35A6799D" w14:textId="77777777" w:rsidTr="003F287A">
        <w:bookmarkStart w:id="57" w:name="Text12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77068198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2F3C26D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7" w:displacedByCustomXml="next"/>
          </w:sdtContent>
        </w:sdt>
        <w:bookmarkStart w:id="58" w:name="Text12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039321983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31AA515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8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EB1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E5F4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76D41829" w14:textId="77777777" w:rsidTr="003F287A">
        <w:bookmarkStart w:id="59" w:name="Text1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445468203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4E9449C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9" w:displacedByCustomXml="next"/>
          </w:sdtContent>
        </w:sdt>
        <w:bookmarkStart w:id="60" w:name="Text1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49087792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29E078D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60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9C15B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B7854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B41FF7" w:rsidRPr="003F287A" w14:paraId="1B7BA974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41AFE198" w14:textId="77777777" w:rsidR="00B41FF7" w:rsidRPr="003F287A" w:rsidRDefault="00B41FF7" w:rsidP="00B41FF7">
            <w:pPr>
              <w:spacing w:line="200" w:lineRule="atLeast"/>
              <w:jc w:val="center"/>
              <w:rPr>
                <w:rFonts w:ascii="Browallia New" w:hAnsi="Browallia New" w:cs="Browallia New"/>
                <w:color w:val="211D1E"/>
                <w:sz w:val="28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Funding from other partner</w:t>
            </w:r>
            <w:r w:rsidR="004560FC"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(s)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136E5213" w14:textId="77777777" w:rsidR="00B41FF7" w:rsidRPr="003F287A" w:rsidRDefault="00B41FF7" w:rsidP="00B41FF7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A4F4BD1" w14:textId="77777777" w:rsidR="00B41FF7" w:rsidRPr="003F287A" w:rsidRDefault="00B41FF7" w:rsidP="004A04A0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Exchange rate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 w:hint="cs"/>
                <w:b/>
                <w:color w:val="211D1E"/>
                <w:sz w:val="28"/>
                <w:szCs w:val="28"/>
                <w:cs/>
                <w:lang w:bidi="th-TH"/>
              </w:rPr>
              <w:t>฿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= 1 USD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F1C4B26" w14:textId="77777777" w:rsidR="00B41FF7" w:rsidRPr="003F287A" w:rsidRDefault="00B41FF7" w:rsidP="004A04A0">
            <w:pPr>
              <w:spacing w:line="200" w:lineRule="atLeast"/>
              <w:jc w:val="center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Amount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Baht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3F287A" w:rsidRPr="003F287A" w14:paraId="6C84C7FC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86056032"/>
              <w:placeholder>
                <w:docPart w:val="DefaultPlaceholder_1082065158"/>
              </w:placeholder>
            </w:sdtPr>
            <w:sdtEndPr/>
            <w:sdtContent>
              <w:p w14:paraId="722086E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676875038"/>
              <w:placeholder>
                <w:docPart w:val="DefaultPlaceholder_1082065158"/>
              </w:placeholder>
            </w:sdtPr>
            <w:sdtEndPr/>
            <w:sdtContent>
              <w:p w14:paraId="64E43BD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4F26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1AF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29005BA4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1353203"/>
              <w:placeholder>
                <w:docPart w:val="DefaultPlaceholder_1082065158"/>
              </w:placeholder>
            </w:sdtPr>
            <w:sdtEndPr/>
            <w:sdtContent>
              <w:p w14:paraId="3CF8FE5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192109751"/>
              <w:placeholder>
                <w:docPart w:val="DefaultPlaceholder_1082065158"/>
              </w:placeholder>
            </w:sdtPr>
            <w:sdtEndPr/>
            <w:sdtContent>
              <w:p w14:paraId="374229B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B93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E8F1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12562329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579015431"/>
              <w:placeholder>
                <w:docPart w:val="DefaultPlaceholder_1082065158"/>
              </w:placeholder>
            </w:sdtPr>
            <w:sdtEndPr/>
            <w:sdtContent>
              <w:p w14:paraId="0DC86EA2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33559351"/>
              <w:placeholder>
                <w:docPart w:val="DefaultPlaceholder_1082065158"/>
              </w:placeholder>
            </w:sdtPr>
            <w:sdtEndPr/>
            <w:sdtContent>
              <w:p w14:paraId="5D48FE56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001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C61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2F617CD1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58800553"/>
              <w:placeholder>
                <w:docPart w:val="DefaultPlaceholder_1082065158"/>
              </w:placeholder>
            </w:sdtPr>
            <w:sdtEndPr/>
            <w:sdtContent>
              <w:p w14:paraId="0D8FA15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90109325"/>
              <w:placeholder>
                <w:docPart w:val="DefaultPlaceholder_1082065158"/>
              </w:placeholder>
            </w:sdtPr>
            <w:sdtEndPr/>
            <w:sdtContent>
              <w:p w14:paraId="5A2DE225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739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11E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065D4789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955402810"/>
              <w:placeholder>
                <w:docPart w:val="DefaultPlaceholder_1082065158"/>
              </w:placeholder>
            </w:sdtPr>
            <w:sdtEndPr/>
            <w:sdtContent>
              <w:p w14:paraId="49FE2D9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253936978"/>
              <w:placeholder>
                <w:docPart w:val="DefaultPlaceholder_1082065158"/>
              </w:placeholder>
            </w:sdtPr>
            <w:sdtEndPr/>
            <w:sdtContent>
              <w:p w14:paraId="37273D7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6DC8A2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6D6DA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3A1C5498" w14:textId="77777777" w:rsidTr="003F287A">
        <w:trPr>
          <w:trHeight w:val="280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438DFA2F" w14:textId="77777777" w:rsidR="003F287A" w:rsidRPr="003F287A" w:rsidRDefault="00B41FF7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Total Funding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bottom w:w="72" w:type="dxa"/>
            </w:tcMar>
            <w:vAlign w:val="bottom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527937497"/>
              <w:placeholder>
                <w:docPart w:val="DefaultPlaceholder_1082065158"/>
              </w:placeholder>
            </w:sdtPr>
            <w:sdtEndPr/>
            <w:sdtContent>
              <w:p w14:paraId="38C3A56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AC5EF1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14:paraId="23C32230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92015818"/>
              <w:placeholder>
                <w:docPart w:val="DefaultPlaceholder_1082065158"/>
              </w:placeholder>
            </w:sdtPr>
            <w:sdtEndPr/>
            <w:sdtContent>
              <w:p w14:paraId="10034EBA" w14:textId="77777777"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FED64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14:paraId="3472FB88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1061865792"/>
              <w:placeholder>
                <w:docPart w:val="DefaultPlaceholder_1082065158"/>
              </w:placeholder>
            </w:sdtPr>
            <w:sdtEndPr/>
            <w:sdtContent>
              <w:p w14:paraId="3A2860F4" w14:textId="77777777"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</w:tbl>
    <w:p w14:paraId="6BE630E5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8EEADAF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78A135F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07162D02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8C96530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613BDCDE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5095295B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056079CE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612D7CF8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29202B95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5234C5C6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473CDE17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4D94242E" w14:textId="77777777" w:rsidR="003F287A" w:rsidRPr="003F287A" w:rsidRDefault="00B41FF7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>
              <w:rPr>
                <w:rFonts w:ascii="Browallia New" w:hAnsi="Browallia New" w:cs="Browallia New"/>
                <w:bCs/>
                <w:color w:val="FFFFFF"/>
                <w:sz w:val="32"/>
                <w:szCs w:val="32"/>
                <w:lang w:bidi="th-TH"/>
              </w:rPr>
              <w:lastRenderedPageBreak/>
              <w:t>PROJECT PLANNING</w:t>
            </w:r>
          </w:p>
        </w:tc>
      </w:tr>
      <w:tr w:rsidR="003F287A" w:rsidRPr="003F287A" w14:paraId="5A96A9BE" w14:textId="77777777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0520E8FB" w14:textId="77777777" w:rsidR="003F287A" w:rsidRPr="003F287A" w:rsidRDefault="00B41FF7" w:rsidP="00A118CB">
            <w:pPr>
              <w:spacing w:before="60" w:line="220" w:lineRule="atLeast"/>
              <w:rPr>
                <w:rFonts w:ascii="Browallia New" w:hAnsi="Browallia New" w:cs="Browallia New"/>
                <w:color w:val="211D1E"/>
                <w:sz w:val="18"/>
                <w:szCs w:val="18"/>
                <w:rtl/>
                <w:cs/>
              </w:rPr>
            </w:pP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Expla</w:t>
            </w:r>
            <w:r w:rsidR="004A04A0"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na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>tion:</w:t>
            </w:r>
            <w:r w:rsidR="004A04A0">
              <w:rPr>
                <w:rFonts w:ascii="Browallia New" w:hAnsi="Browallia New" w:cs="Browallia New"/>
                <w:b/>
                <w:color w:val="211D1E"/>
                <w:sz w:val="28"/>
                <w:szCs w:val="28"/>
                <w:lang w:bidi="th-TH"/>
              </w:rPr>
              <w:t xml:space="preserve"> </w:t>
            </w:r>
            <w:r w:rsidR="004A04A0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>Before submitting the District Grant Application to District,</w:t>
            </w:r>
            <w:r w:rsidR="003F287A"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 xml:space="preserve"> </w:t>
            </w:r>
            <w:r w:rsidR="004A04A0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>project partner</w:t>
            </w:r>
            <w:r w:rsidR="003F287A"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 xml:space="preserve"> </w:t>
            </w:r>
            <w:r w:rsidR="00616D46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>may provide various data</w:t>
            </w:r>
            <w:r w:rsidR="004A04A0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 xml:space="preserve">. The following questions are the guideline to identify </w:t>
            </w:r>
            <w:r w:rsidR="00A118CB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>planning for the project</w:t>
            </w:r>
            <w:r w:rsidR="004A04A0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>. CAUTION: Rotary Club</w:t>
            </w:r>
            <w:r w:rsidR="00AC5879">
              <w:rPr>
                <w:rFonts w:ascii="Browallia New" w:hAnsi="Browallia New" w:cs="Browallia New"/>
                <w:color w:val="211D1E"/>
                <w:sz w:val="28"/>
                <w:szCs w:val="28"/>
                <w:lang w:bidi="th-TH"/>
              </w:rPr>
              <w:t xml:space="preserve"> / District or Rotarians must not own items purchased by the project fund.</w:t>
            </w:r>
          </w:p>
        </w:tc>
      </w:tr>
    </w:tbl>
    <w:p w14:paraId="60FABF94" w14:textId="77777777" w:rsidR="003F287A" w:rsidRPr="003F287A" w:rsidRDefault="00AC5879" w:rsidP="003F287A">
      <w:pPr>
        <w:spacing w:before="100" w:line="220" w:lineRule="atLeast"/>
        <w:rPr>
          <w:rFonts w:ascii="Browallia New" w:hAnsi="Browallia New" w:cs="Browallia New"/>
          <w:color w:val="211D1E"/>
          <w:sz w:val="28"/>
          <w:szCs w:val="28"/>
          <w:lang w:bidi="th-TH"/>
        </w:rPr>
      </w:pP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>I</w:t>
      </w:r>
      <w:r w:rsidR="00A118CB">
        <w:rPr>
          <w:rFonts w:ascii="Browallia New" w:hAnsi="Browallia New" w:cs="Browallia New"/>
          <w:color w:val="211D1E"/>
          <w:sz w:val="28"/>
          <w:szCs w:val="28"/>
          <w:lang w:bidi="th-TH"/>
        </w:rPr>
        <w:t>ndicate</w:t>
      </w:r>
      <w:r w:rsidR="00413BD6">
        <w:rPr>
          <w:rFonts w:ascii="Browallia New" w:hAnsi="Browallia New" w:cs="Browallia New"/>
          <w:color w:val="211D1E"/>
          <w:sz w:val="28"/>
          <w:szCs w:val="28"/>
          <w:lang w:bidi="th-TH"/>
        </w:rPr>
        <w:t>d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 who will be the owne</w:t>
      </w:r>
      <w:r w:rsidR="00A118CB"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r of equipment and maintain, 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operate and oversee </w:t>
      </w:r>
      <w:r w:rsidR="009F4FD9"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those 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items purchased by project fund </w:t>
      </w:r>
      <w:r w:rsidR="00352A78">
        <w:rPr>
          <w:rFonts w:ascii="Browallia New" w:hAnsi="Browallia New" w:cs="Browallia New"/>
          <w:color w:val="211D1E"/>
          <w:sz w:val="28"/>
          <w:szCs w:val="28"/>
          <w:lang w:bidi="th-TH"/>
        </w:rPr>
        <w:t>(Rotary Club or Rotarians must not own items purchased by the project fund).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71A4AD21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71989101"/>
              <w:placeholder>
                <w:docPart w:val="DefaultPlaceholder_1082065158"/>
              </w:placeholder>
              <w:showingPlcHdr/>
            </w:sdtPr>
            <w:sdtEndPr/>
            <w:sdtContent>
              <w:p w14:paraId="0E947DA4" w14:textId="77777777" w:rsidR="003F287A" w:rsidRPr="003F287A" w:rsidRDefault="00AC5879" w:rsidP="00AC5879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1E75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592BFCD" w14:textId="77777777" w:rsidR="003F287A" w:rsidRPr="003F287A" w:rsidRDefault="00352A78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18"/>
        </w:rPr>
      </w:pP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>Will the training on usage and maintenance for technical equipment be organized</w:t>
      </w:r>
      <w:r w:rsidR="003F287A"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?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 If yes, who </w:t>
      </w:r>
      <w:r w:rsidR="006C7D88">
        <w:rPr>
          <w:rFonts w:ascii="Browallia New" w:hAnsi="Browallia New" w:cs="Browallia New"/>
          <w:color w:val="211D1E"/>
          <w:sz w:val="28"/>
          <w:szCs w:val="28"/>
          <w:lang w:bidi="th-TH"/>
        </w:rPr>
        <w:t>will be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 xml:space="preserve"> the trainer?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7ADC43D5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26803929"/>
              <w:placeholder>
                <w:docPart w:val="DefaultPlaceholder_1082065158"/>
              </w:placeholder>
            </w:sdtPr>
            <w:sdtEndPr/>
            <w:sdtContent>
              <w:p w14:paraId="79D4FC3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14:paraId="6F2346C6" w14:textId="77777777" w:rsidR="003F287A" w:rsidRPr="003F287A" w:rsidRDefault="00352A78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22"/>
          <w:lang w:bidi="th-TH"/>
        </w:rPr>
      </w:pP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>Is any software needed during operation</w:t>
      </w:r>
      <w:r w:rsidR="003F287A"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 xml:space="preserve">? </w:t>
      </w:r>
      <w:r>
        <w:rPr>
          <w:rFonts w:ascii="Browallia New" w:hAnsi="Browallia New" w:cs="Browallia New"/>
          <w:color w:val="211D1E"/>
          <w:sz w:val="28"/>
          <w:szCs w:val="28"/>
          <w:lang w:bidi="th-TH"/>
        </w:rPr>
        <w:t>If yes, is the software offered</w:t>
      </w:r>
      <w:r w:rsidR="003F287A"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?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5640DEAF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98868306"/>
              <w:placeholder>
                <w:docPart w:val="DefaultPlaceholder_1082065158"/>
              </w:placeholder>
            </w:sdtPr>
            <w:sdtEndPr/>
            <w:sdtContent>
              <w:p w14:paraId="375F18A2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14:paraId="11ABC5A1" w14:textId="77777777" w:rsidR="003F287A" w:rsidRPr="003F287A" w:rsidRDefault="001C56DA" w:rsidP="003F287A">
      <w:pPr>
        <w:pStyle w:val="Body"/>
        <w:spacing w:before="10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bidi="th-TH"/>
        </w:rPr>
        <w:t xml:space="preserve">How to handle the </w:t>
      </w:r>
      <w:r w:rsidR="00A118CB">
        <w:rPr>
          <w:rFonts w:ascii="Browallia New" w:hAnsi="Browallia New" w:cs="Browallia New"/>
          <w:sz w:val="28"/>
          <w:szCs w:val="28"/>
          <w:lang w:bidi="th-TH"/>
        </w:rPr>
        <w:t xml:space="preserve">clearing of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customs formality if the technical equipment needs to be imported from </w:t>
      </w:r>
      <w:r w:rsidR="008957A5">
        <w:rPr>
          <w:rFonts w:ascii="Browallia New" w:hAnsi="Browallia New" w:cs="Browallia New"/>
          <w:sz w:val="28"/>
          <w:szCs w:val="28"/>
          <w:lang w:bidi="th-TH"/>
        </w:rPr>
        <w:t xml:space="preserve">the </w:t>
      </w:r>
      <w:r>
        <w:rPr>
          <w:rFonts w:ascii="Browallia New" w:hAnsi="Browallia New" w:cs="Browallia New"/>
          <w:sz w:val="28"/>
          <w:szCs w:val="28"/>
          <w:lang w:bidi="th-TH"/>
        </w:rPr>
        <w:t>oversea supplier?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1C77CF48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</w:rPr>
              <w:id w:val="-864752850"/>
              <w:placeholder>
                <w:docPart w:val="DefaultPlaceholder_1082065158"/>
              </w:placeholder>
            </w:sdtPr>
            <w:sdtEndPr/>
            <w:sdtContent>
              <w:p w14:paraId="05C9741A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</w:rPr>
                </w:pPr>
                <w:r w:rsidRPr="003F287A">
                  <w:rPr>
                    <w:rFonts w:ascii="Browallia New" w:hAnsi="Browallia New" w:cs="Browallia New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</w:rPr>
                </w:r>
                <w:r w:rsidRPr="003F287A">
                  <w:rPr>
                    <w:rFonts w:ascii="Browallia New" w:hAnsi="Browallia New" w:cs="Browallia New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</w:rPr>
                  <w:fldChar w:fldCharType="end"/>
                </w:r>
              </w:p>
            </w:sdtContent>
          </w:sdt>
        </w:tc>
      </w:tr>
    </w:tbl>
    <w:p w14:paraId="3B57BBB9" w14:textId="77777777" w:rsidR="003F287A" w:rsidRDefault="003F287A" w:rsidP="003F287A">
      <w:pPr>
        <w:pStyle w:val="SpaceParagraph"/>
        <w:rPr>
          <w:rFonts w:ascii="Browallia New" w:hAnsi="Browallia New" w:cs="Browallia New"/>
        </w:rPr>
      </w:pPr>
    </w:p>
    <w:p w14:paraId="2FC97562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EA90DE3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6869CC7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5393391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E7C2123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B0FFEED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FB3A150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9406462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657FA37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826D810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53BAD9D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D8024AC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80B9CA6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0854EB1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7528B397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57E9926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4C612DB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DCE4369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7CFCE38A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0CB22184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8BC8C83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46742F9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8812BF0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E7F7C17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BC8596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01A45C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AF35462" w14:textId="77777777" w:rsidR="00750AD2" w:rsidRPr="003F287A" w:rsidRDefault="00750AD2" w:rsidP="003F287A">
      <w:pPr>
        <w:pStyle w:val="SpaceParagraph"/>
        <w:rPr>
          <w:rFonts w:ascii="Browallia New" w:hAnsi="Browallia New" w:cs="Browallia New"/>
        </w:rPr>
      </w:pPr>
    </w:p>
    <w:p w14:paraId="43F907D2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00FA81CD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43ADE36C" w14:textId="77777777" w:rsidR="003F287A" w:rsidRPr="003F287A" w:rsidRDefault="008957A5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  <w:t>PROJECT APPROVAL</w:t>
            </w:r>
          </w:p>
        </w:tc>
      </w:tr>
    </w:tbl>
    <w:p w14:paraId="2552479A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14:paraId="4EA4D423" w14:textId="77777777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091A647" w14:textId="77777777" w:rsidR="003F287A" w:rsidRPr="003F287A" w:rsidRDefault="008957A5" w:rsidP="00AC417D">
            <w:pPr>
              <w:pStyle w:val="Table-HeadBlack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Project Owner/</w:t>
            </w:r>
            <w:r w:rsidR="00AC417D">
              <w:rPr>
                <w:rFonts w:ascii="Browallia New" w:hAnsi="Browallia New" w:cs="Browallia New"/>
                <w:sz w:val="28"/>
                <w:szCs w:val="28"/>
                <w:lang w:bidi="th-TH"/>
              </w:rPr>
              <w:t>Sponsor</w:t>
            </w:r>
          </w:p>
        </w:tc>
      </w:tr>
      <w:tr w:rsidR="003F287A" w:rsidRPr="003F287A" w14:paraId="3BA66B98" w14:textId="77777777" w:rsidTr="003F287A">
        <w:trPr>
          <w:trHeight w:val="5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6B18E2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  <w:t>Club President of Host</w:t>
            </w:r>
          </w:p>
        </w:tc>
      </w:tr>
      <w:tr w:rsidR="003F287A" w:rsidRPr="003F287A" w14:paraId="583A879F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A7A89B8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Name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04882304"/>
              <w:placeholder>
                <w:docPart w:val="DefaultPlaceholder_1082065158"/>
              </w:placeholder>
            </w:sdtPr>
            <w:sdtEndPr/>
            <w:sdtContent>
              <w:p w14:paraId="4A026070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0ED58E07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871BDEB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Title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2085592937"/>
              <w:placeholder>
                <w:docPart w:val="DefaultPlaceholder_1082065158"/>
              </w:placeholder>
            </w:sdtPr>
            <w:sdtEndPr/>
            <w:sdtContent>
              <w:p w14:paraId="1E8FD470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693D81EE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1B66501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Club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854404221"/>
              <w:placeholder>
                <w:docPart w:val="DefaultPlaceholder_1082065158"/>
              </w:placeholder>
            </w:sdtPr>
            <w:sdtEndPr/>
            <w:sdtContent>
              <w:p w14:paraId="3D4DB5A0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169F8900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7AE7A3F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District</w:t>
            </w:r>
            <w:r w:rsidR="003F287A" w:rsidRPr="003F287A">
              <w:rPr>
                <w:rFonts w:ascii="Browallia New" w:hAnsi="Browallia New" w:cs="Browallia New"/>
                <w:sz w:val="24"/>
                <w:szCs w:val="24"/>
              </w:rPr>
              <w:t xml:space="preserve">#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65349563"/>
              <w:placeholder>
                <w:docPart w:val="DefaultPlaceholder_1082065158"/>
              </w:placeholder>
            </w:sdtPr>
            <w:sdtEndPr/>
            <w:sdtContent>
              <w:p w14:paraId="7B94CD93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072E573C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1577D93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Signature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0889317"/>
              <w:placeholder>
                <w:docPart w:val="DefaultPlaceholder_1082065158"/>
              </w:placeholder>
            </w:sdtPr>
            <w:sdtEndPr/>
            <w:sdtContent>
              <w:p w14:paraId="14792933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0F1E59CF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17D53F46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Date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68485036"/>
              <w:placeholder>
                <w:docPart w:val="DefaultPlaceholder_1082065158"/>
              </w:placeholder>
            </w:sdtPr>
            <w:sdtEndPr/>
            <w:sdtContent>
              <w:p w14:paraId="6AE9318A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1A680DD4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14:paraId="553FD67C" w14:textId="77777777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24E73743" w14:textId="77777777" w:rsidR="003F287A" w:rsidRPr="003F287A" w:rsidRDefault="008957A5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Project Coordinator #1</w:t>
            </w:r>
          </w:p>
        </w:tc>
      </w:tr>
      <w:tr w:rsidR="003F287A" w:rsidRPr="003F287A" w14:paraId="031E2FFB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D144863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Name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30433867"/>
              <w:placeholder>
                <w:docPart w:val="DefaultPlaceholder_1082065158"/>
              </w:placeholder>
            </w:sdtPr>
            <w:sdtEndPr/>
            <w:sdtContent>
              <w:p w14:paraId="5E29C2AC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39E438D3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8236E73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Signature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446973643"/>
              <w:placeholder>
                <w:docPart w:val="DefaultPlaceholder_1082065158"/>
              </w:placeholder>
            </w:sdtPr>
            <w:sdtEndPr/>
            <w:sdtContent>
              <w:p w14:paraId="42510972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2737253E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364CB66" w14:textId="77777777" w:rsidR="003F287A" w:rsidRPr="003F287A" w:rsidRDefault="008957A5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Date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754127635"/>
              <w:placeholder>
                <w:docPart w:val="DefaultPlaceholder_1082065158"/>
              </w:placeholder>
            </w:sdtPr>
            <w:sdtEndPr/>
            <w:sdtContent>
              <w:p w14:paraId="4CDBCC3D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518C0279" w14:textId="77777777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14:paraId="099C7047" w14:textId="77777777" w:rsidR="003F287A" w:rsidRPr="003F287A" w:rsidRDefault="008957A5" w:rsidP="008957A5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Project Coordinator #2</w:t>
            </w:r>
          </w:p>
        </w:tc>
      </w:tr>
      <w:tr w:rsidR="00A118CB" w:rsidRPr="003F287A" w14:paraId="3A623AF9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347BC05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Name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721177322"/>
              <w:placeholder>
                <w:docPart w:val="F29B90FB85304E5E965E7651F7B16AFF"/>
              </w:placeholder>
            </w:sdtPr>
            <w:sdtEndPr/>
            <w:sdtContent>
              <w:p w14:paraId="7204BA0B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A118CB" w:rsidRPr="003F287A" w14:paraId="12C82A6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57D407D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Signature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407300741"/>
              <w:placeholder>
                <w:docPart w:val="F29B90FB85304E5E965E7651F7B16AFF"/>
              </w:placeholder>
            </w:sdtPr>
            <w:sdtEndPr/>
            <w:sdtContent>
              <w:p w14:paraId="111FFA0B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A118CB" w:rsidRPr="003F287A" w14:paraId="689B3A1F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4105471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Date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391157245"/>
              <w:placeholder>
                <w:docPart w:val="F29B90FB85304E5E965E7651F7B16AFF"/>
              </w:placeholder>
            </w:sdtPr>
            <w:sdtEndPr/>
            <w:sdtContent>
              <w:p w14:paraId="21843969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r>
                  <w:rPr>
                    <w:rFonts w:ascii="Browallia New" w:hAnsi="Browallia New" w:cs="Browallia New"/>
                    <w:sz w:val="24"/>
                    <w:szCs w:val="24"/>
                  </w:rPr>
                  <w:t>0</w:t>
                </w:r>
              </w:p>
            </w:sdtContent>
          </w:sdt>
        </w:tc>
      </w:tr>
      <w:tr w:rsidR="003F287A" w:rsidRPr="003F287A" w14:paraId="103F6756" w14:textId="77777777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14:paraId="2611B452" w14:textId="77777777" w:rsidR="003F287A" w:rsidRPr="003F287A" w:rsidRDefault="008957A5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Project Coordinator #</w:t>
            </w:r>
            <w:r w:rsidR="003F287A"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3</w:t>
            </w:r>
          </w:p>
        </w:tc>
      </w:tr>
      <w:tr w:rsidR="00A118CB" w:rsidRPr="003F287A" w14:paraId="1198A281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6C14E6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Name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807582724"/>
              <w:placeholder>
                <w:docPart w:val="D40D9A0C825643378C22D4BA8B1A35C3"/>
              </w:placeholder>
            </w:sdtPr>
            <w:sdtEndPr/>
            <w:sdtContent>
              <w:p w14:paraId="2C6AA069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A118CB" w:rsidRPr="003F287A" w14:paraId="718834C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79EF7D8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Signature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7287428"/>
              <w:placeholder>
                <w:docPart w:val="D40D9A0C825643378C22D4BA8B1A35C3"/>
              </w:placeholder>
            </w:sdtPr>
            <w:sdtEndPr/>
            <w:sdtContent>
              <w:p w14:paraId="1896F02A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A118CB" w:rsidRPr="003F287A" w14:paraId="52754591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115E897F" w14:textId="77777777" w:rsidR="00A118CB" w:rsidRPr="003F287A" w:rsidRDefault="00A118CB" w:rsidP="000F718F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lang w:bidi="th-TH"/>
              </w:rPr>
              <w:t>Date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742614523"/>
              <w:placeholder>
                <w:docPart w:val="D40D9A0C825643378C22D4BA8B1A35C3"/>
              </w:placeholder>
            </w:sdtPr>
            <w:sdtEndPr/>
            <w:sdtContent>
              <w:p w14:paraId="72CD8BB3" w14:textId="77777777" w:rsidR="00A118CB" w:rsidRPr="003F287A" w:rsidRDefault="00A118CB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77FAA91C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  <w:b w:val="0"/>
          <w:color w:val="211D1E"/>
          <w:sz w:val="12"/>
          <w:szCs w:val="18"/>
        </w:rPr>
      </w:pPr>
    </w:p>
    <w:p w14:paraId="6636846A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398260A7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5482D06A" w14:textId="77777777" w:rsidR="003F287A" w:rsidRPr="003F287A" w:rsidRDefault="004560FC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b w:val="0"/>
                <w:bCs/>
                <w:sz w:val="28"/>
                <w:szCs w:val="28"/>
                <w:lang w:bidi="th-TH"/>
              </w:rPr>
              <w:t>COOPERATING ORGANIZATION</w:t>
            </w:r>
          </w:p>
        </w:tc>
      </w:tr>
      <w:tr w:rsidR="003F287A" w:rsidRPr="003F287A" w14:paraId="1F714C20" w14:textId="77777777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59C2C0F5" w14:textId="77777777" w:rsidR="003F287A" w:rsidRPr="003F287A" w:rsidRDefault="004560FC" w:rsidP="000C0D01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sz w:val="28"/>
                <w:szCs w:val="28"/>
                <w:lang w:bidi="th-TH"/>
              </w:rPr>
              <w:t>Explanation</w:t>
            </w:r>
            <w:r w:rsidR="003F287A" w:rsidRPr="003F287A">
              <w:rPr>
                <w:rFonts w:ascii="Browallia New" w:hAnsi="Browallia New" w:cs="Browallia New"/>
                <w:b/>
                <w:sz w:val="28"/>
                <w:szCs w:val="28"/>
              </w:rPr>
              <w:t>: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 xml:space="preserve">  </w:t>
            </w:r>
            <w:r w:rsidRPr="004560FC">
              <w:rPr>
                <w:rFonts w:ascii="Browallia New" w:hAnsi="Browallia New" w:cs="Browallia New"/>
                <w:bCs/>
                <w:sz w:val="28"/>
                <w:szCs w:val="28"/>
              </w:rPr>
              <w:t>Cooperating organization is</w:t>
            </w:r>
            <w:r w:rsidRPr="004560FC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the 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organization 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>that directly co</w:t>
            </w:r>
            <w:r w:rsidR="000C0D01">
              <w:rPr>
                <w:rFonts w:ascii="Browallia New" w:hAnsi="Browallia New" w:cs="Browallia New"/>
                <w:sz w:val="28"/>
                <w:szCs w:val="28"/>
                <w:lang w:bidi="th-TH"/>
              </w:rPr>
              <w:t>llaborates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to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stimulat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>e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success of the project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in providing technical expertise and helping project coordinator.</w:t>
            </w:r>
            <w:r w:rsidR="003F287A" w:rsidRPr="004560F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6A667D">
              <w:rPr>
                <w:rFonts w:ascii="Browallia New" w:hAnsi="Browallia New" w:cs="Browallia New"/>
                <w:sz w:val="28"/>
                <w:szCs w:val="28"/>
                <w:lang w:bidi="th-TH"/>
              </w:rPr>
              <w:t>The beneficiary will be the owner of equipment or service, not the cooperating organization.</w:t>
            </w:r>
          </w:p>
        </w:tc>
      </w:tr>
    </w:tbl>
    <w:p w14:paraId="58822849" w14:textId="77777777" w:rsidR="003F287A" w:rsidRPr="003F287A" w:rsidRDefault="006A667D" w:rsidP="003F287A">
      <w:pPr>
        <w:pStyle w:val="Body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bidi="th-TH"/>
        </w:rPr>
        <w:t>If project is co</w:t>
      </w:r>
      <w:r w:rsidR="000C0D01">
        <w:rPr>
          <w:rFonts w:ascii="Browallia New" w:hAnsi="Browallia New" w:cs="Browallia New"/>
          <w:sz w:val="28"/>
          <w:szCs w:val="28"/>
          <w:lang w:bidi="th-TH"/>
        </w:rPr>
        <w:t>llaborat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ed by cooperating organization (not Rotary Club or beneficiary), please </w:t>
      </w:r>
      <w:r w:rsidR="00F66E01">
        <w:rPr>
          <w:rFonts w:ascii="Browallia New" w:hAnsi="Browallia New" w:cs="Browallia New"/>
          <w:sz w:val="28"/>
          <w:szCs w:val="28"/>
          <w:lang w:bidi="th-TH"/>
        </w:rPr>
        <w:t>provide following details:</w:t>
      </w:r>
      <w:r w:rsidR="003F287A" w:rsidRPr="003F287A">
        <w:rPr>
          <w:rFonts w:ascii="Browallia New" w:hAnsi="Browallia New" w:cs="Browallia New"/>
          <w:sz w:val="28"/>
          <w:szCs w:val="28"/>
        </w:rPr>
        <w:t xml:space="preserve"> </w:t>
      </w:r>
      <w:bookmarkStart w:id="61" w:name="Pg8_Text01"/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32"/>
        <w:gridCol w:w="3120"/>
      </w:tblGrid>
      <w:tr w:rsidR="003F287A" w:rsidRPr="003F287A" w14:paraId="6CCCD30B" w14:textId="77777777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4506F5C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Name of Organization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53288782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2A47F5DF" w14:textId="77777777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8C936CC" w14:textId="77777777" w:rsidR="003F287A" w:rsidRPr="003F287A" w:rsidRDefault="00F66E01" w:rsidP="00F66E01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Address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2161229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30A3BC32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5B0239C" w14:textId="77777777" w:rsidR="003F287A" w:rsidRPr="003F287A" w:rsidRDefault="00F66E01" w:rsidP="00F66E01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District (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Amphur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)/Province</w:t>
            </w:r>
            <w:r w:rsidR="003F287A"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98198831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332" w:type="dxa"/>
            <w:tcMar>
              <w:top w:w="29" w:type="dxa"/>
              <w:bottom w:w="29" w:type="dxa"/>
            </w:tcMar>
            <w:vAlign w:val="bottom"/>
          </w:tcPr>
          <w:p w14:paraId="7152E8F7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Post Code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7885862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120" w:type="dxa"/>
            <w:tcMar>
              <w:top w:w="29" w:type="dxa"/>
              <w:bottom w:w="29" w:type="dxa"/>
            </w:tcMar>
            <w:vAlign w:val="bottom"/>
          </w:tcPr>
          <w:p w14:paraId="14C04F02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bookmarkStart w:id="62" w:name="Text18"/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Country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9722918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  <w:bookmarkEnd w:id="62"/>
              </w:sdtContent>
            </w:sdt>
          </w:p>
        </w:tc>
      </w:tr>
      <w:tr w:rsidR="003F287A" w:rsidRPr="003F287A" w14:paraId="5D01F3F2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477940C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Telephone</w:t>
            </w:r>
            <w:r w:rsidR="003F287A"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043209403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4A774795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Fax.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45333071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2927DADC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EF87C6F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1929910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0DCA68EC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Web address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583598738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bookmarkEnd w:id="61"/>
    <w:p w14:paraId="7903FB71" w14:textId="77777777" w:rsidR="003F287A" w:rsidRPr="003F287A" w:rsidRDefault="00F66E01" w:rsidP="003F287A">
      <w:pPr>
        <w:pStyle w:val="Body"/>
        <w:spacing w:before="12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bidi="th-TH"/>
        </w:rPr>
        <w:t>Additional document of Cooperating Organization:</w:t>
      </w:r>
    </w:p>
    <w:p w14:paraId="28D20FDE" w14:textId="77777777" w:rsidR="003F287A" w:rsidRPr="003F287A" w:rsidRDefault="00F66E01" w:rsidP="003F287A">
      <w:pPr>
        <w:pStyle w:val="Bulle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bidi="th-TH"/>
        </w:rPr>
        <w:t>Memorandum of Understanding between Cooperating Organization and Rotary Club</w:t>
      </w:r>
    </w:p>
    <w:p w14:paraId="1DB78E31" w14:textId="77777777"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  <w:sz w:val="28"/>
          <w:szCs w:val="28"/>
        </w:rPr>
      </w:pPr>
    </w:p>
    <w:p w14:paraId="25D6BFC6" w14:textId="77777777"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</w:rPr>
      </w:pPr>
    </w:p>
    <w:p w14:paraId="3A87DDD4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41365C83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0955F220" w14:textId="77777777" w:rsidR="003F287A" w:rsidRPr="003F287A" w:rsidRDefault="00F66E01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  <w:t>REPORT</w:t>
            </w:r>
          </w:p>
        </w:tc>
      </w:tr>
    </w:tbl>
    <w:p w14:paraId="5D87F1D8" w14:textId="77777777" w:rsidR="003F287A" w:rsidRPr="003F287A" w:rsidRDefault="003F287A" w:rsidP="003F287A">
      <w:pPr>
        <w:pStyle w:val="Body"/>
        <w:rPr>
          <w:rFonts w:ascii="Browallia New" w:hAnsi="Browallia New" w:cs="Browallia New"/>
        </w:rPr>
      </w:pPr>
    </w:p>
    <w:p w14:paraId="4355C6A8" w14:textId="77777777" w:rsidR="003F287A" w:rsidRPr="003F287A" w:rsidRDefault="00F66E01" w:rsidP="003F287A">
      <w:pPr>
        <w:pStyle w:val="Body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/>
          <w:sz w:val="28"/>
          <w:szCs w:val="28"/>
          <w:lang w:bidi="th-TH"/>
        </w:rPr>
        <w:t>Responsible person for reporting after the project completion: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68"/>
        <w:gridCol w:w="3084"/>
      </w:tblGrid>
      <w:tr w:rsidR="003F287A" w:rsidRPr="003F287A" w14:paraId="387A71CB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CB2F70B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Name</w:t>
            </w:r>
            <w:r w:rsidR="003F287A"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0116275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08BC3CF0" w14:textId="77777777" w:rsidR="003F287A" w:rsidRPr="003F287A" w:rsidRDefault="00F66E01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Signature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4233378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0D03FFBE" w14:textId="77777777" w:rsidTr="003F287A">
        <w:trPr>
          <w:trHeight w:val="288"/>
        </w:trPr>
        <w:tc>
          <w:tcPr>
            <w:tcW w:w="710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C6C51D6" w14:textId="77777777" w:rsidR="003F287A" w:rsidRPr="003F287A" w:rsidRDefault="005879A5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Rotary Club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29559826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084" w:type="dxa"/>
            <w:tcMar>
              <w:top w:w="29" w:type="dxa"/>
              <w:bottom w:w="29" w:type="dxa"/>
            </w:tcMar>
            <w:vAlign w:val="bottom"/>
          </w:tcPr>
          <w:p w14:paraId="728C5774" w14:textId="77777777" w:rsidR="003F287A" w:rsidRPr="003F287A" w:rsidRDefault="005879A5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District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2443002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3F287A"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p w14:paraId="6D76E693" w14:textId="77777777" w:rsidR="003F287A" w:rsidRPr="003F287A" w:rsidRDefault="003F287A" w:rsidP="003F287A">
      <w:pPr>
        <w:pStyle w:val="Body"/>
        <w:rPr>
          <w:rFonts w:ascii="Browallia New" w:hAnsi="Browallia New" w:cs="Browallia New"/>
          <w:cs/>
          <w:lang w:bidi="th-TH"/>
        </w:rPr>
      </w:pPr>
    </w:p>
    <w:sectPr w:rsidR="003F287A" w:rsidRPr="003F287A" w:rsidSect="002F5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EDFD" w14:textId="77777777" w:rsidR="003952BB" w:rsidRDefault="003952BB" w:rsidP="006761ED">
      <w:r>
        <w:separator/>
      </w:r>
    </w:p>
  </w:endnote>
  <w:endnote w:type="continuationSeparator" w:id="0">
    <w:p w14:paraId="5B540E57" w14:textId="77777777" w:rsidR="003952BB" w:rsidRDefault="003952BB" w:rsidP="0067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C10" w14:textId="77777777" w:rsidR="003E75B1" w:rsidRDefault="003E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1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D640" w14:textId="77777777" w:rsidR="000F718F" w:rsidRDefault="000F7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D3F80" w14:textId="77777777" w:rsidR="000F718F" w:rsidRDefault="000F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3F5" w14:textId="77777777" w:rsidR="003E75B1" w:rsidRDefault="003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85A" w14:textId="77777777" w:rsidR="003952BB" w:rsidRDefault="003952BB" w:rsidP="006761ED">
      <w:r>
        <w:separator/>
      </w:r>
    </w:p>
  </w:footnote>
  <w:footnote w:type="continuationSeparator" w:id="0">
    <w:p w14:paraId="595C5B94" w14:textId="77777777" w:rsidR="003952BB" w:rsidRDefault="003952BB" w:rsidP="0067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FAF7" w14:textId="77777777" w:rsidR="003E75B1" w:rsidRDefault="003E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D91D" w14:textId="77777777" w:rsidR="000F718F" w:rsidRDefault="000F718F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6BB74" wp14:editId="4ACA6800">
              <wp:simplePos x="0" y="0"/>
              <wp:positionH relativeFrom="column">
                <wp:posOffset>2287905</wp:posOffset>
              </wp:positionH>
              <wp:positionV relativeFrom="paragraph">
                <wp:posOffset>-136525</wp:posOffset>
              </wp:positionV>
              <wp:extent cx="1209675" cy="675005"/>
              <wp:effectExtent l="0" t="0" r="2857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7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85F9E" w14:textId="07BDC902" w:rsidR="000F718F" w:rsidRDefault="003E75B1">
                          <w:r w:rsidRPr="003E75B1">
                            <w:drawing>
                              <wp:inline distT="0" distB="0" distL="0" distR="0" wp14:anchorId="583E23AE" wp14:editId="346124ED">
                                <wp:extent cx="1017905" cy="3835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905" cy="383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6BB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0.15pt;margin-top:-10.75pt;width:95.25pt;height:5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" strokecolor="white [3212]">
              <v:textbox style="mso-fit-shape-to-text:t">
                <w:txbxContent>
                  <w:p w14:paraId="19685F9E" w14:textId="07BDC902" w:rsidR="000F718F" w:rsidRDefault="003E75B1">
                    <w:r w:rsidRPr="003E75B1">
                      <w:drawing>
                        <wp:inline distT="0" distB="0" distL="0" distR="0" wp14:anchorId="583E23AE" wp14:editId="346124ED">
                          <wp:extent cx="1017905" cy="3835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905" cy="383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4B38" w14:textId="77777777" w:rsidR="003E75B1" w:rsidRDefault="003E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F28CA"/>
    <w:multiLevelType w:val="hybridMultilevel"/>
    <w:tmpl w:val="18C6B16A"/>
    <w:lvl w:ilvl="0" w:tplc="978EAC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979"/>
    <w:multiLevelType w:val="hybridMultilevel"/>
    <w:tmpl w:val="2DA45FCC"/>
    <w:lvl w:ilvl="0" w:tplc="1A4671C2"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8924649">
    <w:abstractNumId w:val="0"/>
  </w:num>
  <w:num w:numId="2" w16cid:durableId="826477105">
    <w:abstractNumId w:val="1"/>
  </w:num>
  <w:num w:numId="3" w16cid:durableId="1091779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ED"/>
    <w:rsid w:val="00005936"/>
    <w:rsid w:val="00017D86"/>
    <w:rsid w:val="000219AF"/>
    <w:rsid w:val="000326DA"/>
    <w:rsid w:val="00034F06"/>
    <w:rsid w:val="000413F3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0D01"/>
    <w:rsid w:val="000C12B1"/>
    <w:rsid w:val="000C68BE"/>
    <w:rsid w:val="000C6995"/>
    <w:rsid w:val="000E0B7F"/>
    <w:rsid w:val="000F3089"/>
    <w:rsid w:val="000F55E0"/>
    <w:rsid w:val="000F718F"/>
    <w:rsid w:val="0010004E"/>
    <w:rsid w:val="001100D6"/>
    <w:rsid w:val="00117186"/>
    <w:rsid w:val="00125108"/>
    <w:rsid w:val="00125422"/>
    <w:rsid w:val="001319C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C56DA"/>
    <w:rsid w:val="001D3A8B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A15C0"/>
    <w:rsid w:val="002B0D7E"/>
    <w:rsid w:val="002C38CD"/>
    <w:rsid w:val="002D2DD6"/>
    <w:rsid w:val="002D6369"/>
    <w:rsid w:val="002D64EA"/>
    <w:rsid w:val="002F515A"/>
    <w:rsid w:val="002F5DD6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2A78"/>
    <w:rsid w:val="00353B84"/>
    <w:rsid w:val="003547BC"/>
    <w:rsid w:val="003568B9"/>
    <w:rsid w:val="00357B94"/>
    <w:rsid w:val="003637D5"/>
    <w:rsid w:val="00367EBE"/>
    <w:rsid w:val="00376D8C"/>
    <w:rsid w:val="003828C7"/>
    <w:rsid w:val="00391BE6"/>
    <w:rsid w:val="00393342"/>
    <w:rsid w:val="00394B67"/>
    <w:rsid w:val="003952BB"/>
    <w:rsid w:val="003A0B54"/>
    <w:rsid w:val="003A1A25"/>
    <w:rsid w:val="003A1A7A"/>
    <w:rsid w:val="003B14A5"/>
    <w:rsid w:val="003B2268"/>
    <w:rsid w:val="003D1851"/>
    <w:rsid w:val="003E201D"/>
    <w:rsid w:val="003E3072"/>
    <w:rsid w:val="003E4442"/>
    <w:rsid w:val="003E6F9B"/>
    <w:rsid w:val="003E75B1"/>
    <w:rsid w:val="003F0DD1"/>
    <w:rsid w:val="003F1DAA"/>
    <w:rsid w:val="003F287A"/>
    <w:rsid w:val="003F6A10"/>
    <w:rsid w:val="00400EC3"/>
    <w:rsid w:val="00412AA6"/>
    <w:rsid w:val="00413884"/>
    <w:rsid w:val="00413BD6"/>
    <w:rsid w:val="004142A6"/>
    <w:rsid w:val="00416D2A"/>
    <w:rsid w:val="00437858"/>
    <w:rsid w:val="004407AE"/>
    <w:rsid w:val="00453450"/>
    <w:rsid w:val="004560FC"/>
    <w:rsid w:val="004663F7"/>
    <w:rsid w:val="0047351E"/>
    <w:rsid w:val="004736B2"/>
    <w:rsid w:val="00476896"/>
    <w:rsid w:val="004821D6"/>
    <w:rsid w:val="004917D5"/>
    <w:rsid w:val="0049299F"/>
    <w:rsid w:val="0049410B"/>
    <w:rsid w:val="004A04A0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04D41"/>
    <w:rsid w:val="0051113F"/>
    <w:rsid w:val="00515674"/>
    <w:rsid w:val="00517216"/>
    <w:rsid w:val="005245D7"/>
    <w:rsid w:val="00524B27"/>
    <w:rsid w:val="005277F9"/>
    <w:rsid w:val="00527EBA"/>
    <w:rsid w:val="0053328C"/>
    <w:rsid w:val="005444CD"/>
    <w:rsid w:val="005447FA"/>
    <w:rsid w:val="00547C47"/>
    <w:rsid w:val="00556B67"/>
    <w:rsid w:val="00560C3C"/>
    <w:rsid w:val="00562D3C"/>
    <w:rsid w:val="0057023B"/>
    <w:rsid w:val="0057390E"/>
    <w:rsid w:val="005746F9"/>
    <w:rsid w:val="005857F4"/>
    <w:rsid w:val="005879A5"/>
    <w:rsid w:val="005937E5"/>
    <w:rsid w:val="005A236A"/>
    <w:rsid w:val="005B2F3C"/>
    <w:rsid w:val="005B48B2"/>
    <w:rsid w:val="005D7A0B"/>
    <w:rsid w:val="005E0787"/>
    <w:rsid w:val="005E0CFD"/>
    <w:rsid w:val="005E2DC5"/>
    <w:rsid w:val="005E4040"/>
    <w:rsid w:val="005E5EAA"/>
    <w:rsid w:val="005F3808"/>
    <w:rsid w:val="005F57CF"/>
    <w:rsid w:val="006028B8"/>
    <w:rsid w:val="00606B89"/>
    <w:rsid w:val="00615E86"/>
    <w:rsid w:val="00616D46"/>
    <w:rsid w:val="0062572D"/>
    <w:rsid w:val="006338DC"/>
    <w:rsid w:val="0064232E"/>
    <w:rsid w:val="006514BC"/>
    <w:rsid w:val="00652E02"/>
    <w:rsid w:val="00662BC4"/>
    <w:rsid w:val="006761ED"/>
    <w:rsid w:val="006807EB"/>
    <w:rsid w:val="00686BEC"/>
    <w:rsid w:val="006A667D"/>
    <w:rsid w:val="006B36FB"/>
    <w:rsid w:val="006B3983"/>
    <w:rsid w:val="006C4AEF"/>
    <w:rsid w:val="006C6C0B"/>
    <w:rsid w:val="006C7D88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50AD2"/>
    <w:rsid w:val="0076421F"/>
    <w:rsid w:val="007662CC"/>
    <w:rsid w:val="00772B33"/>
    <w:rsid w:val="007742EA"/>
    <w:rsid w:val="00774F2C"/>
    <w:rsid w:val="007751BC"/>
    <w:rsid w:val="00777F51"/>
    <w:rsid w:val="00780C65"/>
    <w:rsid w:val="00784585"/>
    <w:rsid w:val="00786F30"/>
    <w:rsid w:val="00795595"/>
    <w:rsid w:val="007975FC"/>
    <w:rsid w:val="00797F7A"/>
    <w:rsid w:val="007A2D22"/>
    <w:rsid w:val="007A5905"/>
    <w:rsid w:val="007B2616"/>
    <w:rsid w:val="007B4131"/>
    <w:rsid w:val="007C280E"/>
    <w:rsid w:val="007C6545"/>
    <w:rsid w:val="007D1CA2"/>
    <w:rsid w:val="007D570D"/>
    <w:rsid w:val="007E7B90"/>
    <w:rsid w:val="007F2172"/>
    <w:rsid w:val="007F3503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957A5"/>
    <w:rsid w:val="008A0E5B"/>
    <w:rsid w:val="008A276E"/>
    <w:rsid w:val="008B0B03"/>
    <w:rsid w:val="008B0BA0"/>
    <w:rsid w:val="008B26BF"/>
    <w:rsid w:val="008B36F3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868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F2476"/>
    <w:rsid w:val="009F4FD9"/>
    <w:rsid w:val="009F7F94"/>
    <w:rsid w:val="00A03995"/>
    <w:rsid w:val="00A118CB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57651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417D"/>
    <w:rsid w:val="00AC5879"/>
    <w:rsid w:val="00AC75AC"/>
    <w:rsid w:val="00AD30DD"/>
    <w:rsid w:val="00AE6D19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1FF7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3857"/>
    <w:rsid w:val="00BE752A"/>
    <w:rsid w:val="00C0360B"/>
    <w:rsid w:val="00C14E40"/>
    <w:rsid w:val="00C300C4"/>
    <w:rsid w:val="00C3542C"/>
    <w:rsid w:val="00C422B5"/>
    <w:rsid w:val="00C42BC7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A3044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40F4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43D8"/>
    <w:rsid w:val="00F579C2"/>
    <w:rsid w:val="00F6232F"/>
    <w:rsid w:val="00F658A7"/>
    <w:rsid w:val="00F66561"/>
    <w:rsid w:val="00F66E01"/>
    <w:rsid w:val="00F726A4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C6B1B"/>
    <w:rsid w:val="00FC7F09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2EB44"/>
  <w15:docId w15:val="{E010DD67-0B0E-47F5-82C5-F9C6E50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Normal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Normal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Normal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Normal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D2B-5D3F-41C2-855C-10E61D41C3F1}"/>
      </w:docPartPr>
      <w:docPartBody>
        <w:p w:rsidR="0079741F" w:rsidRDefault="0079741F">
          <w:r w:rsidRPr="001E75A5">
            <w:rPr>
              <w:rStyle w:val="PlaceholderText"/>
            </w:rPr>
            <w:t>Click here to enter text.</w:t>
          </w:r>
        </w:p>
      </w:docPartBody>
    </w:docPart>
    <w:docPart>
      <w:docPartPr>
        <w:name w:val="392D36D886984C79A6BA37E925FF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DFEC-907F-414B-82F3-52E029747A41}"/>
      </w:docPartPr>
      <w:docPartBody>
        <w:p w:rsidR="00CB2465" w:rsidRDefault="00CB2465" w:rsidP="00CB2465">
          <w:pPr>
            <w:pStyle w:val="392D36D886984C79A6BA37E925FF5839"/>
          </w:pPr>
          <w:r w:rsidRPr="001E75A5">
            <w:rPr>
              <w:rStyle w:val="PlaceholderText"/>
            </w:rPr>
            <w:t>Click here to enter text.</w:t>
          </w:r>
        </w:p>
      </w:docPartBody>
    </w:docPart>
    <w:docPart>
      <w:docPartPr>
        <w:name w:val="F29B90FB85304E5E965E7651F7B1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5BB1-8BFD-4D21-9A2E-09D073456DF3}"/>
      </w:docPartPr>
      <w:docPartBody>
        <w:p w:rsidR="00EC51A5" w:rsidRDefault="00CB2465" w:rsidP="00CB2465">
          <w:pPr>
            <w:pStyle w:val="F29B90FB85304E5E965E7651F7B16AFF"/>
          </w:pPr>
          <w:r w:rsidRPr="001E75A5">
            <w:rPr>
              <w:rStyle w:val="PlaceholderText"/>
            </w:rPr>
            <w:t>Click here to enter text.</w:t>
          </w:r>
        </w:p>
      </w:docPartBody>
    </w:docPart>
    <w:docPart>
      <w:docPartPr>
        <w:name w:val="D40D9A0C825643378C22D4BA8B1A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719A-E795-4323-8DA0-EF97A495D5BB}"/>
      </w:docPartPr>
      <w:docPartBody>
        <w:p w:rsidR="00EC51A5" w:rsidRDefault="00CB2465" w:rsidP="00CB2465">
          <w:pPr>
            <w:pStyle w:val="D40D9A0C825643378C22D4BA8B1A35C3"/>
          </w:pPr>
          <w:r w:rsidRPr="001E7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1F"/>
    <w:rsid w:val="00182F9F"/>
    <w:rsid w:val="003B3CA4"/>
    <w:rsid w:val="005375A9"/>
    <w:rsid w:val="00552A9C"/>
    <w:rsid w:val="0071572D"/>
    <w:rsid w:val="00760C7F"/>
    <w:rsid w:val="0079741F"/>
    <w:rsid w:val="00CB2465"/>
    <w:rsid w:val="00DE7D04"/>
    <w:rsid w:val="00EC51A5"/>
    <w:rsid w:val="00ED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465"/>
    <w:rPr>
      <w:color w:val="808080"/>
    </w:rPr>
  </w:style>
  <w:style w:type="paragraph" w:customStyle="1" w:styleId="392D36D886984C79A6BA37E925FF5839">
    <w:name w:val="392D36D886984C79A6BA37E925FF5839"/>
    <w:rsid w:val="00CB2465"/>
    <w:rPr>
      <w:lang w:val="en-US" w:eastAsia="en-US"/>
    </w:rPr>
  </w:style>
  <w:style w:type="paragraph" w:customStyle="1" w:styleId="F29B90FB85304E5E965E7651F7B16AFF">
    <w:name w:val="F29B90FB85304E5E965E7651F7B16AFF"/>
    <w:rsid w:val="00CB2465"/>
    <w:rPr>
      <w:lang w:val="en-US" w:eastAsia="en-US"/>
    </w:rPr>
  </w:style>
  <w:style w:type="paragraph" w:customStyle="1" w:styleId="D40D9A0C825643378C22D4BA8B1A35C3">
    <w:name w:val="D40D9A0C825643378C22D4BA8B1A35C3"/>
    <w:rsid w:val="00CB246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Patchara</cp:lastModifiedBy>
  <cp:revision>11</cp:revision>
  <cp:lastPrinted>2020-05-13T14:32:00Z</cp:lastPrinted>
  <dcterms:created xsi:type="dcterms:W3CDTF">2020-05-12T10:51:00Z</dcterms:created>
  <dcterms:modified xsi:type="dcterms:W3CDTF">2022-07-01T15:19:00Z</dcterms:modified>
</cp:coreProperties>
</file>